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5D76" w14:textId="77777777" w:rsidR="00CB57A0" w:rsidRDefault="00880F0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C6AA319" wp14:editId="13DAC37F">
                <wp:simplePos x="0" y="0"/>
                <wp:positionH relativeFrom="page">
                  <wp:posOffset>352425</wp:posOffset>
                </wp:positionH>
                <wp:positionV relativeFrom="page">
                  <wp:posOffset>104775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BA8094" id="Shape 1" o:spid="_x0000_s1026" style="position:absolute;margin-left:27.75pt;margin-top:8.25pt;width:842pt;height:59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oW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D313EF5" w14:textId="5395C746" w:rsidR="00CB57A0" w:rsidRDefault="00EC266F">
      <w:pPr>
        <w:pStyle w:val="1"/>
      </w:pPr>
      <w:r>
        <w:t>П</w:t>
      </w:r>
      <w:r w:rsidR="00880F0A">
        <w:t>лан мероприятий по поэтапному внедрению</w:t>
      </w:r>
      <w:r w:rsidR="00880F0A">
        <w:br/>
        <w:t>Всероссийского физкультурно-спортивного комплекса «Готов к труду и обороне» (ГТО)</w:t>
      </w:r>
      <w:r w:rsidR="00880F0A">
        <w:br/>
        <w:t xml:space="preserve">в </w:t>
      </w:r>
      <w:r>
        <w:t>ГБПОУ «ДУОР ИМ.С. БУБКИ»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8472"/>
        <w:gridCol w:w="3686"/>
        <w:gridCol w:w="2256"/>
      </w:tblGrid>
      <w:tr w:rsidR="00CB57A0" w14:paraId="0C01808E" w14:textId="77777777" w:rsidTr="00EC266F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9296D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rPr>
                <w:b/>
                <w:bCs/>
                <w:color w:val="797979"/>
              </w:rPr>
              <w:t>№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70E12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3895A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Исполнитель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201A" w14:textId="59CF67FF" w:rsidR="00CB57A0" w:rsidRDefault="00880F0A" w:rsidP="00EC266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Сроки </w:t>
            </w:r>
            <w:r w:rsidR="00EC266F">
              <w:rPr>
                <w:b/>
                <w:bCs/>
              </w:rPr>
              <w:t xml:space="preserve">  исполнения</w:t>
            </w:r>
          </w:p>
        </w:tc>
      </w:tr>
      <w:tr w:rsidR="00CB57A0" w14:paraId="0CDAC985" w14:textId="77777777">
        <w:trPr>
          <w:trHeight w:hRule="exact" w:val="552"/>
          <w:jc w:val="center"/>
        </w:trPr>
        <w:tc>
          <w:tcPr>
            <w:tcW w:w="15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D8BD9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I. Организационный этап (с 13.01.2025г. по 31 декабря 2025 г.)</w:t>
            </w:r>
          </w:p>
        </w:tc>
      </w:tr>
      <w:tr w:rsidR="00CB57A0" w14:paraId="62AB5055" w14:textId="77777777">
        <w:trPr>
          <w:trHeight w:hRule="exact" w:val="542"/>
          <w:jc w:val="center"/>
        </w:trPr>
        <w:tc>
          <w:tcPr>
            <w:tcW w:w="15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A3F2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Организационно-просветительская деятельность</w:t>
            </w:r>
          </w:p>
        </w:tc>
      </w:tr>
      <w:tr w:rsidR="00CB57A0" w14:paraId="62B12DDC" w14:textId="77777777">
        <w:trPr>
          <w:trHeight w:hRule="exact" w:val="552"/>
          <w:jc w:val="center"/>
        </w:trPr>
        <w:tc>
          <w:tcPr>
            <w:tcW w:w="15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5A96A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  <w:color w:val="797979"/>
              </w:rPr>
              <w:t>Работа с педагогическим коллективом</w:t>
            </w:r>
          </w:p>
        </w:tc>
      </w:tr>
      <w:tr w:rsidR="00CB57A0" w14:paraId="39B19635" w14:textId="77777777" w:rsidTr="00EC266F">
        <w:trPr>
          <w:trHeight w:hRule="exact" w:val="47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92F68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C847F" w14:textId="77777777" w:rsidR="00CB57A0" w:rsidRDefault="00880F0A">
            <w:pPr>
              <w:pStyle w:val="a5"/>
              <w:spacing w:line="240" w:lineRule="auto"/>
              <w:jc w:val="both"/>
            </w:pPr>
            <w: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14:paraId="74D3BC33" w14:textId="77777777" w:rsidR="00CB57A0" w:rsidRDefault="00880F0A">
            <w:pPr>
              <w:pStyle w:val="a5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jc w:val="both"/>
            </w:pPr>
            <w:r>
              <w:t xml:space="preserve">Указ Президента Российской Федерации №172 от 24 марта 2014 года </w:t>
            </w:r>
            <w:r>
              <w:rPr>
                <w:b/>
                <w:bCs/>
                <w:i/>
                <w:iCs/>
              </w:rPr>
              <w:t xml:space="preserve">«О Всероссийском физкультурно-спортивном комплексе «Готов </w:t>
            </w:r>
            <w:r>
              <w:rPr>
                <w:b/>
                <w:bCs/>
                <w:i/>
                <w:iCs/>
                <w:color w:val="4D4D4D"/>
              </w:rPr>
              <w:t xml:space="preserve">к труду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  <w:i/>
                <w:iCs/>
                <w:color w:val="4D4D4D"/>
              </w:rPr>
              <w:t>обороне» (ГТО);</w:t>
            </w:r>
          </w:p>
          <w:p w14:paraId="79E7D5FA" w14:textId="77777777" w:rsidR="00CB57A0" w:rsidRDefault="00880F0A">
            <w:pPr>
              <w:pStyle w:val="a5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jc w:val="both"/>
            </w:pPr>
            <w:r>
              <w:t xml:space="preserve">Постановление Правительства </w:t>
            </w:r>
            <w:r>
              <w:rPr>
                <w:color w:val="4D4D4D"/>
              </w:rPr>
              <w:t xml:space="preserve">Российской </w:t>
            </w:r>
            <w:r>
              <w:t xml:space="preserve">Федерации </w:t>
            </w:r>
            <w:r>
              <w:rPr>
                <w:color w:val="4D4D4D"/>
              </w:rPr>
              <w:t xml:space="preserve">№540 </w:t>
            </w:r>
            <w:r>
              <w:t xml:space="preserve">от 11 июня 2014г. Утверждающее </w:t>
            </w:r>
            <w:r>
              <w:rPr>
                <w:b/>
                <w:bCs/>
                <w:i/>
                <w:iCs/>
              </w:rPr>
              <w:t xml:space="preserve">Положение </w:t>
            </w:r>
            <w:r>
              <w:rPr>
                <w:b/>
                <w:bCs/>
                <w:i/>
                <w:iCs/>
                <w:color w:val="4D4D4D"/>
              </w:rPr>
              <w:t xml:space="preserve">о </w:t>
            </w:r>
            <w:r>
              <w:rPr>
                <w:b/>
                <w:bCs/>
                <w:i/>
                <w:iCs/>
              </w:rPr>
              <w:t xml:space="preserve">Всероссийском </w:t>
            </w:r>
            <w:r>
              <w:rPr>
                <w:b/>
                <w:bCs/>
                <w:i/>
                <w:iCs/>
                <w:color w:val="4D4D4D"/>
              </w:rPr>
              <w:t xml:space="preserve">физкультурно-спортивном комплексе «Готов </w:t>
            </w:r>
            <w:r>
              <w:rPr>
                <w:b/>
                <w:bCs/>
                <w:i/>
                <w:iCs/>
                <w:color w:val="2D2D2D"/>
              </w:rPr>
              <w:t xml:space="preserve">к </w:t>
            </w:r>
            <w:r>
              <w:rPr>
                <w:b/>
                <w:bCs/>
                <w:i/>
                <w:iCs/>
                <w:color w:val="4D4D4D"/>
              </w:rPr>
              <w:t>труду и обороне» (ГТО);</w:t>
            </w:r>
          </w:p>
          <w:p w14:paraId="4E08D5ED" w14:textId="763C22DC" w:rsidR="00CB57A0" w:rsidRDefault="00880F0A">
            <w:pPr>
              <w:pStyle w:val="a5"/>
              <w:numPr>
                <w:ilvl w:val="0"/>
                <w:numId w:val="1"/>
              </w:numPr>
              <w:tabs>
                <w:tab w:val="left" w:pos="149"/>
              </w:tabs>
              <w:spacing w:line="240" w:lineRule="auto"/>
              <w:jc w:val="both"/>
            </w:pPr>
            <w:r>
              <w:rPr>
                <w:color w:val="4D4D4D"/>
              </w:rPr>
              <w:t xml:space="preserve">Распоряжение Правительства Российской Федерации № 1165-р от 30 июня 2014 </w:t>
            </w:r>
            <w:r>
              <w:rPr>
                <w:color w:val="2D2D2D"/>
              </w:rPr>
              <w:t xml:space="preserve">г. </w:t>
            </w:r>
            <w:r>
              <w:rPr>
                <w:color w:val="4D4D4D"/>
              </w:rPr>
              <w:t xml:space="preserve">об утверждении </w:t>
            </w:r>
            <w:r>
              <w:rPr>
                <w:b/>
                <w:bCs/>
                <w:i/>
                <w:iCs/>
                <w:color w:val="4D4D4D"/>
              </w:rPr>
              <w:t xml:space="preserve">Плана </w:t>
            </w:r>
            <w:r>
              <w:rPr>
                <w:b/>
                <w:bCs/>
                <w:i/>
                <w:iCs/>
                <w:color w:val="2D2D2D"/>
              </w:rPr>
              <w:t>мероприятий по этапному внедрению Всероссийского физкультурно</w:t>
            </w:r>
            <w:r>
              <w:rPr>
                <w:b/>
                <w:bCs/>
                <w:i/>
                <w:iCs/>
                <w:color w:val="2D2D2D"/>
              </w:rPr>
              <w:softHyphen/>
            </w:r>
            <w:r w:rsidR="00AB60FA">
              <w:rPr>
                <w:b/>
                <w:bCs/>
                <w:i/>
                <w:iCs/>
                <w:color w:val="2D2D2D"/>
              </w:rPr>
              <w:t>-</w:t>
            </w:r>
            <w:r>
              <w:rPr>
                <w:b/>
                <w:bCs/>
                <w:i/>
                <w:iCs/>
                <w:color w:val="2D2D2D"/>
              </w:rPr>
              <w:t>спортивного комплекса «Готов к труду и обороне» (ГТО);</w:t>
            </w:r>
          </w:p>
          <w:p w14:paraId="4403B38C" w14:textId="2287F1F9" w:rsidR="00CB57A0" w:rsidRDefault="00880F0A">
            <w:pPr>
              <w:pStyle w:val="a5"/>
              <w:numPr>
                <w:ilvl w:val="0"/>
                <w:numId w:val="1"/>
              </w:numPr>
              <w:tabs>
                <w:tab w:val="left" w:pos="149"/>
              </w:tabs>
              <w:spacing w:line="283" w:lineRule="auto"/>
            </w:pPr>
            <w:r>
              <w:rPr>
                <w:color w:val="2D2D2D"/>
              </w:rPr>
              <w:t xml:space="preserve">План мероприятий по поэтапному внедрению Всероссийского </w:t>
            </w:r>
            <w:r>
              <w:rPr>
                <w:color w:val="4D4D4D"/>
              </w:rPr>
              <w:t>физкультурно-спортивного комплекса «Готов к труду и обороне» в</w:t>
            </w:r>
            <w:r w:rsidR="008531A0">
              <w:rPr>
                <w:color w:val="4D4D4D"/>
              </w:rPr>
              <w:t xml:space="preserve"> </w:t>
            </w:r>
            <w:r w:rsidR="008531A0">
              <w:rPr>
                <w:color w:val="797979"/>
              </w:rPr>
              <w:t>Донецкой Народной Республике (утвержден Распоряжением Правительства Донецкой Народной Республики от 31.10.2024 № 110-Р5).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5E08D" w14:textId="43F2477D" w:rsidR="00CB57A0" w:rsidRDefault="00EC266F">
            <w:pPr>
              <w:pStyle w:val="a5"/>
              <w:spacing w:line="288" w:lineRule="auto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3F6A" w14:textId="77777777" w:rsidR="00CB57A0" w:rsidRDefault="00880F0A" w:rsidP="00EC266F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До 31.01.2025</w:t>
            </w:r>
          </w:p>
        </w:tc>
      </w:tr>
    </w:tbl>
    <w:p w14:paraId="6CDC3AC7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57C7E817" w14:textId="3FE408C4" w:rsidR="00CB57A0" w:rsidRDefault="00CB57A0">
      <w:pPr>
        <w:spacing w:line="1" w:lineRule="exact"/>
      </w:pPr>
    </w:p>
    <w:p w14:paraId="2B1FA7AD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8448"/>
        <w:gridCol w:w="3686"/>
        <w:gridCol w:w="2261"/>
      </w:tblGrid>
      <w:tr w:rsidR="00CB57A0" w14:paraId="5C8B3CDC" w14:textId="77777777" w:rsidTr="008531A0">
        <w:trPr>
          <w:trHeight w:hRule="exact" w:val="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07235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A5DB5" w14:textId="53335F07" w:rsidR="00CB57A0" w:rsidRDefault="00CB57A0">
            <w:pPr>
              <w:pStyle w:val="a5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9A55F" w14:textId="2A312CF5" w:rsidR="00CB57A0" w:rsidRDefault="00EC266F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5F53D169" wp14:editId="6A744828">
                      <wp:simplePos x="0" y="0"/>
                      <wp:positionH relativeFrom="page">
                        <wp:posOffset>-6149975</wp:posOffset>
                      </wp:positionH>
                      <wp:positionV relativeFrom="page">
                        <wp:posOffset>-813435</wp:posOffset>
                      </wp:positionV>
                      <wp:extent cx="10693400" cy="7556500"/>
                      <wp:effectExtent l="0" t="0" r="0" b="0"/>
                      <wp:wrapNone/>
                      <wp:docPr id="2" name="Shape 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10693400" cy="755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06DF7" id="Shape 2" o:spid="_x0000_s1026" style="position:absolute;margin-left:-484.25pt;margin-top:-64.05pt;width:842pt;height:5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BL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" fillcolor="#fefefe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A0555" w14:textId="77777777" w:rsidR="00CB57A0" w:rsidRDefault="00CB57A0">
            <w:pPr>
              <w:rPr>
                <w:sz w:val="10"/>
                <w:szCs w:val="10"/>
              </w:rPr>
            </w:pPr>
          </w:p>
        </w:tc>
      </w:tr>
      <w:tr w:rsidR="00EC266F" w14:paraId="79F050DD" w14:textId="77777777" w:rsidTr="008531A0">
        <w:trPr>
          <w:trHeight w:hRule="exact" w:val="17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A997D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i/>
                <w:iCs/>
                <w:color w:val="797979"/>
              </w:rPr>
              <w:t>2.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F3AE1" w14:textId="77777777" w:rsidR="00EC266F" w:rsidRDefault="00EC266F" w:rsidP="00EC266F">
            <w:pPr>
              <w:pStyle w:val="a5"/>
              <w:jc w:val="both"/>
            </w:pPr>
            <w:r>
              <w:rPr>
                <w:color w:val="797979"/>
              </w:rPr>
              <w:t xml:space="preserve">Рассмотрение вопросов по реализации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физкультурно-спортивного комплекса «Готов к труду и обороне» (ГТО)</w:t>
            </w:r>
            <w:r>
              <w:rPr>
                <w:color w:val="797979"/>
              </w:rPr>
              <w:t xml:space="preserve"> на заседаниях учебно-методических объединений педагогов общеобразовательных дисциплин предметных областей «Физическая культура» и «Основы безопасности и защиты Родины» и Физическая культура и спорт, совещаниях при директоре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DCCDB" w14:textId="7107A8E1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89BDD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До 01.03.2025</w:t>
            </w:r>
          </w:p>
        </w:tc>
      </w:tr>
      <w:tr w:rsidR="00EC266F" w14:paraId="537A1123" w14:textId="77777777" w:rsidTr="00EC266F">
        <w:trPr>
          <w:trHeight w:hRule="exact" w:val="222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B177D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color w:val="797979"/>
              </w:rPr>
              <w:t>3.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0CAC9" w14:textId="77777777" w:rsidR="00EC266F" w:rsidRDefault="00EC266F" w:rsidP="00EC266F">
            <w:pPr>
              <w:pStyle w:val="a5"/>
              <w:jc w:val="both"/>
            </w:pPr>
            <w:r>
              <w:rPr>
                <w:color w:val="797979"/>
              </w:rPr>
              <w:t>Назначение приказом директора ответственных в 2025-2026 учебном году за:</w:t>
            </w:r>
          </w:p>
          <w:p w14:paraId="2BC99DCB" w14:textId="2B749BE3" w:rsidR="00EC266F" w:rsidRDefault="00EC266F" w:rsidP="008531A0">
            <w:pPr>
              <w:pStyle w:val="a5"/>
              <w:jc w:val="both"/>
            </w:pPr>
            <w:r>
              <w:t xml:space="preserve">- </w:t>
            </w:r>
            <w:r>
              <w:rPr>
                <w:color w:val="797979"/>
              </w:rPr>
              <w:t xml:space="preserve">организационно-педагогическое и медицинское сопровождение внедрения </w:t>
            </w:r>
            <w:r>
              <w:rPr>
                <w:b/>
                <w:bCs/>
                <w:i/>
                <w:iCs/>
                <w:color w:val="797979"/>
              </w:rPr>
              <w:t xml:space="preserve">Всероссийского физкультурно-спортивного комплекса «Готов к труду и обороне» (ГТО) </w:t>
            </w:r>
            <w:proofErr w:type="gramStart"/>
            <w:r>
              <w:rPr>
                <w:b/>
                <w:bCs/>
                <w:i/>
                <w:iCs/>
              </w:rPr>
              <w:t>-,</w:t>
            </w:r>
            <w:r>
              <w:rPr>
                <w:color w:val="797979"/>
              </w:rPr>
              <w:t>реализацию</w:t>
            </w:r>
            <w:proofErr w:type="gramEnd"/>
            <w:r>
              <w:rPr>
                <w:color w:val="797979"/>
              </w:rPr>
              <w:t xml:space="preserve">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D8E73" w14:textId="251F97C0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EB31C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Август 2025</w:t>
            </w:r>
          </w:p>
        </w:tc>
      </w:tr>
      <w:tr w:rsidR="00EC266F" w14:paraId="686619FD" w14:textId="77777777" w:rsidTr="008531A0">
        <w:trPr>
          <w:trHeight w:hRule="exact" w:val="102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04F00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color w:val="797979"/>
              </w:rPr>
              <w:t>4.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359F6" w14:textId="41A5F4C7" w:rsidR="00EC266F" w:rsidRDefault="00EC266F" w:rsidP="00EC266F">
            <w:pPr>
              <w:pStyle w:val="a5"/>
              <w:jc w:val="both"/>
            </w:pPr>
            <w:r>
              <w:t xml:space="preserve">Разработка локальных актов по внедрению и реализации </w:t>
            </w:r>
            <w:r>
              <w:rPr>
                <w:b/>
                <w:bCs/>
                <w:i/>
                <w:iCs/>
              </w:rPr>
              <w:t>Всероссийского физкультурно-спортивного комплекса «Готов к труду и обороне» (ГТО)</w:t>
            </w:r>
            <w:r>
              <w:t xml:space="preserve"> в </w:t>
            </w:r>
            <w:r w:rsidR="00880F0A">
              <w:t>ГБПОУ «ДУОР ИМ.С. БУБКИ»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F1D97" w14:textId="44AC8C7D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00FF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Август 2025</w:t>
            </w:r>
          </w:p>
        </w:tc>
      </w:tr>
      <w:tr w:rsidR="00EC266F" w14:paraId="0F99FF12" w14:textId="77777777" w:rsidTr="00EC266F">
        <w:trPr>
          <w:trHeight w:hRule="exact" w:val="182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FF992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color w:val="4D4D4D"/>
              </w:rPr>
              <w:t>5.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616C8" w14:textId="001B32FF" w:rsidR="00EC266F" w:rsidRDefault="00EC266F" w:rsidP="00EC266F">
            <w:pPr>
              <w:pStyle w:val="a5"/>
              <w:jc w:val="both"/>
            </w:pPr>
            <w:r>
              <w:rPr>
                <w:color w:val="4D4D4D"/>
              </w:rPr>
              <w:t xml:space="preserve">Разработка и утверждение плана мероприятий по реализации </w:t>
            </w:r>
            <w:r>
              <w:rPr>
                <w:b/>
                <w:bCs/>
                <w:i/>
                <w:iCs/>
                <w:color w:val="4D4D4D"/>
              </w:rPr>
              <w:t xml:space="preserve">Всероссийского физкультурно-спортивного комплекса «Готов к </w:t>
            </w:r>
            <w:r>
              <w:rPr>
                <w:b/>
                <w:bCs/>
                <w:i/>
                <w:iCs/>
                <w:color w:val="2D2D2D"/>
              </w:rPr>
              <w:t>труду и обороне» (ГТО)</w:t>
            </w:r>
            <w:r>
              <w:rPr>
                <w:color w:val="2D2D2D"/>
              </w:rPr>
              <w:t xml:space="preserve"> в </w:t>
            </w:r>
            <w:r w:rsidR="00880F0A">
              <w:t>ГБПОУ «ДУОР ИМ.С. БУБКИ»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4A7BD" w14:textId="698EC9E4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B029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rPr>
                <w:color w:val="4D4D4D"/>
              </w:rPr>
              <w:t>Август 2025</w:t>
            </w:r>
          </w:p>
        </w:tc>
      </w:tr>
    </w:tbl>
    <w:p w14:paraId="21DB17DA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6D2ED684" w14:textId="77777777" w:rsidR="00CB57A0" w:rsidRDefault="00880F0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C06FDD" wp14:editId="00905F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E" stroked="f"/>
            </w:pict>
          </mc:Fallback>
        </mc:AlternateContent>
      </w:r>
    </w:p>
    <w:p w14:paraId="38E87B5E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8453"/>
        <w:gridCol w:w="3686"/>
        <w:gridCol w:w="2256"/>
      </w:tblGrid>
      <w:tr w:rsidR="00EC266F" w14:paraId="7370BCE0" w14:textId="77777777" w:rsidTr="00EC266F">
        <w:trPr>
          <w:trHeight w:hRule="exact" w:val="18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190E7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t>6.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0B9E6" w14:textId="77777777" w:rsidR="00EC266F" w:rsidRDefault="00EC266F" w:rsidP="00EC266F">
            <w:pPr>
              <w:pStyle w:val="a5"/>
              <w:spacing w:line="271" w:lineRule="auto"/>
              <w:jc w:val="both"/>
            </w:pPr>
            <w:proofErr w:type="spellStart"/>
            <w:r>
              <w:rPr>
                <w:lang w:val="en-US" w:eastAsia="en-US" w:bidi="en-US"/>
              </w:rPr>
              <w:t>i</w:t>
            </w:r>
            <w:proofErr w:type="spellEnd"/>
            <w:r w:rsidRPr="00EC266F">
              <w:rPr>
                <w:lang w:eastAsia="en-US" w:bidi="en-US"/>
              </w:rPr>
              <w:t xml:space="preserve"> </w:t>
            </w:r>
            <w:r>
              <w:t>Утверждение календаря студенческих спортивно-массовых мероприятий (на учебный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86713" w14:textId="69EC0981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7186D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t>Август 2025</w:t>
            </w:r>
          </w:p>
        </w:tc>
      </w:tr>
      <w:tr w:rsidR="00EC266F" w14:paraId="48ACA550" w14:textId="77777777" w:rsidTr="00880F0A">
        <w:trPr>
          <w:trHeight w:hRule="exact" w:val="10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ACED1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color w:val="797979"/>
              </w:rPr>
              <w:t>7.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D0212" w14:textId="77777777" w:rsidR="00EC266F" w:rsidRDefault="00EC266F" w:rsidP="00EC266F">
            <w:pPr>
              <w:pStyle w:val="a5"/>
              <w:jc w:val="both"/>
            </w:pPr>
            <w:r>
              <w:rPr>
                <w:color w:val="797979"/>
              </w:rPr>
              <w:t>Составление расписания работы спортивных кружков и секций профессиональных образовательных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50D5B" w14:textId="616AE923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4B54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t>Август 2025</w:t>
            </w:r>
          </w:p>
        </w:tc>
      </w:tr>
      <w:tr w:rsidR="00EC266F" w14:paraId="5B541AC9" w14:textId="77777777" w:rsidTr="00EC266F">
        <w:trPr>
          <w:trHeight w:hRule="exact" w:val="107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ED910" w14:textId="77777777" w:rsidR="00EC266F" w:rsidRDefault="00EC266F" w:rsidP="00EC266F">
            <w:pPr>
              <w:pStyle w:val="a5"/>
              <w:spacing w:line="240" w:lineRule="auto"/>
            </w:pPr>
            <w:r>
              <w:t>8.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9FCF9" w14:textId="77777777" w:rsidR="00EC266F" w:rsidRDefault="00EC266F" w:rsidP="00EC266F">
            <w:pPr>
              <w:pStyle w:val="a5"/>
              <w:jc w:val="both"/>
            </w:pPr>
            <w:r>
              <w:t xml:space="preserve">Проведение мониторинга физической готовности обучающихся к сдаче норм </w:t>
            </w:r>
            <w:r>
              <w:rPr>
                <w:b/>
                <w:bCs/>
                <w:i/>
                <w:iCs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AC535" w14:textId="658ABC1B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598C" w14:textId="77777777" w:rsidR="00EC266F" w:rsidRDefault="00EC266F" w:rsidP="00EC266F">
            <w:pPr>
              <w:pStyle w:val="a5"/>
              <w:spacing w:line="240" w:lineRule="auto"/>
              <w:jc w:val="center"/>
            </w:pPr>
            <w:r>
              <w:t>Сентябрь-октябрь 2025</w:t>
            </w:r>
          </w:p>
        </w:tc>
      </w:tr>
      <w:tr w:rsidR="00EC266F" w14:paraId="3C120157" w14:textId="77777777" w:rsidTr="00EC266F">
        <w:trPr>
          <w:trHeight w:hRule="exact" w:val="1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4836F" w14:textId="77777777" w:rsidR="00EC266F" w:rsidRDefault="00EC266F" w:rsidP="00EC266F">
            <w:pPr>
              <w:pStyle w:val="a5"/>
              <w:spacing w:line="240" w:lineRule="auto"/>
            </w:pPr>
            <w:r>
              <w:t>9.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3212E" w14:textId="0E33C1D6" w:rsidR="00EC266F" w:rsidRDefault="00EC266F" w:rsidP="00EC266F">
            <w:pPr>
              <w:pStyle w:val="a5"/>
              <w:jc w:val="both"/>
            </w:pPr>
            <w:r>
              <w:t xml:space="preserve">Размещение материалов о ходе реализации </w:t>
            </w:r>
            <w:r>
              <w:rPr>
                <w:b/>
                <w:bCs/>
                <w:i/>
                <w:iCs/>
              </w:rPr>
              <w:t>Всероссийского физкультурно-спортивного комплекса «Готов к труду и обороне» (ГТО)</w:t>
            </w:r>
            <w:r>
              <w:t xml:space="preserve"> на сайте </w:t>
            </w:r>
            <w:r w:rsidR="00880F0A">
              <w:t>ГБПОУ «ДУОР ИМ.С. БУБКИ»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C8BC0" w14:textId="5EB84B30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68" w14:textId="77777777" w:rsidR="00EC266F" w:rsidRDefault="00EC266F" w:rsidP="00EC266F">
            <w:pPr>
              <w:pStyle w:val="a5"/>
              <w:spacing w:line="271" w:lineRule="auto"/>
              <w:jc w:val="center"/>
            </w:pPr>
            <w:r>
              <w:t>С января 2025 года (далее на протяжении года)</w:t>
            </w:r>
          </w:p>
        </w:tc>
      </w:tr>
      <w:tr w:rsidR="00EC266F" w14:paraId="741B1E08" w14:textId="77777777" w:rsidTr="00EC266F">
        <w:trPr>
          <w:trHeight w:hRule="exact" w:val="11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2BFE" w14:textId="77777777" w:rsidR="00EC266F" w:rsidRDefault="00EC266F" w:rsidP="00EC266F">
            <w:pPr>
              <w:pStyle w:val="a5"/>
              <w:spacing w:line="240" w:lineRule="auto"/>
            </w:pPr>
            <w:r>
              <w:rPr>
                <w:color w:val="4D4D4D"/>
              </w:rPr>
              <w:t>10.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66A63" w14:textId="77777777" w:rsidR="00EC266F" w:rsidRDefault="00EC266F" w:rsidP="00EC266F">
            <w:pPr>
              <w:pStyle w:val="a5"/>
              <w:jc w:val="both"/>
            </w:pPr>
            <w:r>
              <w:rPr>
                <w:color w:val="4D4D4D"/>
              </w:rPr>
              <w:t xml:space="preserve">Оформление материалов </w:t>
            </w:r>
            <w:r>
              <w:rPr>
                <w:b/>
                <w:bCs/>
                <w:i/>
                <w:iCs/>
                <w:color w:val="4D4D4D"/>
              </w:rPr>
              <w:t>Всероссийского физкультурно- спортивного комплекса «Готов к труду и обороне» (ГТО)</w:t>
            </w:r>
            <w:r>
              <w:rPr>
                <w:color w:val="4D4D4D"/>
              </w:rPr>
              <w:t xml:space="preserve"> на информационных стендах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C643C" w14:textId="556FD342" w:rsidR="00EC266F" w:rsidRDefault="00EC266F" w:rsidP="00EC266F">
            <w:pPr>
              <w:pStyle w:val="a5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0679" w14:textId="07AC4C22" w:rsidR="00EC266F" w:rsidRDefault="00EC266F" w:rsidP="00EC266F">
            <w:pPr>
              <w:pStyle w:val="a5"/>
              <w:jc w:val="center"/>
            </w:pPr>
            <w:r>
              <w:rPr>
                <w:color w:val="4D4D4D"/>
              </w:rPr>
              <w:t>С января 2025 года (далее на протяжении года)</w:t>
            </w:r>
          </w:p>
        </w:tc>
      </w:tr>
      <w:tr w:rsidR="00CB57A0" w14:paraId="1E70BEC2" w14:textId="77777777" w:rsidTr="008531A0">
        <w:trPr>
          <w:trHeight w:hRule="exact" w:val="29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BFD16" w14:textId="77777777" w:rsidR="00CB57A0" w:rsidRDefault="00880F0A">
            <w:pPr>
              <w:pStyle w:val="a5"/>
              <w:spacing w:line="240" w:lineRule="auto"/>
            </w:pPr>
            <w:r>
              <w:rPr>
                <w:color w:val="2D2D2D"/>
              </w:rPr>
              <w:t>11.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9094A" w14:textId="08908B64" w:rsidR="00CB57A0" w:rsidRDefault="00880F0A">
            <w:pPr>
              <w:pStyle w:val="a5"/>
              <w:spacing w:line="240" w:lineRule="auto"/>
              <w:jc w:val="both"/>
            </w:pPr>
            <w:r>
              <w:rPr>
                <w:color w:val="2D2D2D"/>
              </w:rPr>
              <w:t>Организация оснащения необходимой материально-технической</w:t>
            </w:r>
            <w:r w:rsidR="008531A0">
              <w:rPr>
                <w:color w:val="2D2D2D"/>
              </w:rPr>
              <w:t xml:space="preserve"> </w:t>
            </w:r>
            <w:r w:rsidR="008531A0">
              <w:t xml:space="preserve">базой, спортивным инвентарем и оборудованием спортивных объектов профессиональных образовательных организаций для </w:t>
            </w:r>
            <w:r w:rsidR="008531A0">
              <w:rPr>
                <w:color w:val="797979"/>
              </w:rPr>
              <w:t xml:space="preserve">подготовки к выполнению нормативов </w:t>
            </w:r>
            <w:r w:rsidR="008531A0">
              <w:rPr>
                <w:b/>
                <w:bCs/>
                <w:i/>
                <w:iCs/>
                <w:color w:val="797979"/>
              </w:rPr>
              <w:t xml:space="preserve">Всероссийского физкультурно-спортивного комплекса «Готов к труду и </w:t>
            </w:r>
            <w:r w:rsidR="008531A0">
              <w:rPr>
                <w:b/>
                <w:bCs/>
                <w:i/>
                <w:iCs/>
              </w:rPr>
              <w:t xml:space="preserve">обороне» </w:t>
            </w:r>
            <w:r w:rsidR="008531A0">
              <w:rPr>
                <w:b/>
                <w:bCs/>
                <w:i/>
                <w:iCs/>
                <w:color w:val="797979"/>
              </w:rPr>
              <w:t>(ГТО)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61C9F" w14:textId="3C135F09" w:rsidR="00CB57A0" w:rsidRDefault="00EC266F">
            <w:pPr>
              <w:pStyle w:val="a5"/>
              <w:spacing w:line="240" w:lineRule="auto"/>
            </w:pPr>
            <w:r>
              <w:t>Ответственное лицо-первый заместитель директора Середа А.Е.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D733" w14:textId="77777777" w:rsidR="00CB57A0" w:rsidRDefault="00880F0A" w:rsidP="00EC266F">
            <w:pPr>
              <w:pStyle w:val="a5"/>
              <w:spacing w:line="240" w:lineRule="auto"/>
              <w:jc w:val="center"/>
            </w:pPr>
            <w:r>
              <w:rPr>
                <w:color w:val="2D2D2D"/>
              </w:rPr>
              <w:t>На протяжении года</w:t>
            </w:r>
          </w:p>
        </w:tc>
      </w:tr>
    </w:tbl>
    <w:p w14:paraId="6652DC6F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13DF84DD" w14:textId="77777777" w:rsidR="00CB57A0" w:rsidRDefault="00880F0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A41982" wp14:editId="5B736D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EFEFE" stroked="f"/>
            </w:pict>
          </mc:Fallback>
        </mc:AlternateContent>
      </w:r>
    </w:p>
    <w:p w14:paraId="00F8D367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575"/>
        <w:gridCol w:w="3544"/>
        <w:gridCol w:w="2272"/>
      </w:tblGrid>
      <w:tr w:rsidR="00CB57A0" w14:paraId="23253ADD" w14:textId="77777777" w:rsidTr="008531A0">
        <w:trPr>
          <w:trHeight w:hRule="exact" w:val="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2C3F9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51216" w14:textId="1BCA46AA" w:rsidR="00CB57A0" w:rsidRDefault="00CB57A0">
            <w:pPr>
              <w:pStyle w:val="a5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918C7" w14:textId="4E31BA87" w:rsidR="00CB57A0" w:rsidRDefault="00CB57A0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8536D" w14:textId="77777777" w:rsidR="00CB57A0" w:rsidRDefault="00CB57A0">
            <w:pPr>
              <w:rPr>
                <w:sz w:val="10"/>
                <w:szCs w:val="10"/>
              </w:rPr>
            </w:pPr>
          </w:p>
        </w:tc>
      </w:tr>
      <w:tr w:rsidR="00CB57A0" w14:paraId="03915E85" w14:textId="77777777" w:rsidTr="008531A0">
        <w:trPr>
          <w:trHeight w:hRule="exact" w:val="24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007F3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rPr>
                <w:color w:val="797979"/>
              </w:rPr>
              <w:t>12.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DEE8D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>Оптимизация внеаудиторной деятельности обучающихся по спортивному направлению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D8FD7" w14:textId="77777777" w:rsidR="008531A0" w:rsidRDefault="008531A0">
            <w:pPr>
              <w:pStyle w:val="a5"/>
              <w:tabs>
                <w:tab w:val="right" w:pos="3322"/>
              </w:tabs>
            </w:pPr>
            <w:r>
              <w:t xml:space="preserve">Ответственное лицо-первый заместитель директора </w:t>
            </w:r>
          </w:p>
          <w:p w14:paraId="48F2651F" w14:textId="161E3D97" w:rsidR="008531A0" w:rsidRDefault="008531A0">
            <w:pPr>
              <w:pStyle w:val="a5"/>
              <w:tabs>
                <w:tab w:val="right" w:pos="3322"/>
              </w:tabs>
            </w:pPr>
            <w:r>
              <w:t>Середа А.Е</w:t>
            </w:r>
          </w:p>
          <w:p w14:paraId="759B467E" w14:textId="0A8C71B2" w:rsidR="00CB57A0" w:rsidRDefault="00880F0A">
            <w:pPr>
              <w:pStyle w:val="a5"/>
              <w:tabs>
                <w:tab w:val="right" w:pos="3322"/>
              </w:tabs>
            </w:pPr>
            <w:r>
              <w:rPr>
                <w:color w:val="797979"/>
              </w:rPr>
              <w:t>преподаватели</w:t>
            </w:r>
          </w:p>
          <w:p w14:paraId="60EC5944" w14:textId="46627455" w:rsidR="00CB57A0" w:rsidRDefault="00880F0A">
            <w:pPr>
              <w:pStyle w:val="a5"/>
              <w:tabs>
                <w:tab w:val="right" w:pos="3341"/>
              </w:tabs>
            </w:pPr>
            <w:r>
              <w:rPr>
                <w:color w:val="797979"/>
              </w:rPr>
              <w:t>учебной</w:t>
            </w:r>
            <w:r w:rsidR="00751EA3">
              <w:rPr>
                <w:color w:val="797979"/>
              </w:rPr>
              <w:t xml:space="preserve"> </w:t>
            </w:r>
            <w:r>
              <w:rPr>
                <w:color w:val="797979"/>
              </w:rPr>
              <w:t>дисциплины</w:t>
            </w:r>
          </w:p>
          <w:p w14:paraId="66296B87" w14:textId="77777777" w:rsidR="00CB57A0" w:rsidRDefault="00880F0A">
            <w:pPr>
              <w:pStyle w:val="a5"/>
            </w:pPr>
            <w:r>
              <w:rPr>
                <w:color w:val="797979"/>
              </w:rPr>
              <w:t>«Физическая культура»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F1479" w14:textId="77777777" w:rsidR="00CB57A0" w:rsidRDefault="00880F0A">
            <w:pPr>
              <w:pStyle w:val="a5"/>
              <w:spacing w:line="240" w:lineRule="auto"/>
            </w:pPr>
            <w:r>
              <w:rPr>
                <w:color w:val="797979"/>
              </w:rPr>
              <w:t>На протяжении года</w:t>
            </w:r>
          </w:p>
        </w:tc>
      </w:tr>
      <w:tr w:rsidR="00CB57A0" w14:paraId="69524FBC" w14:textId="77777777" w:rsidTr="008531A0">
        <w:trPr>
          <w:trHeight w:hRule="exact" w:val="24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3D1C1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rPr>
                <w:color w:val="797979"/>
              </w:rPr>
              <w:t>13.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2D739" w14:textId="77777777" w:rsidR="00CB57A0" w:rsidRDefault="00880F0A">
            <w:pPr>
              <w:pStyle w:val="a5"/>
              <w:spacing w:line="240" w:lineRule="auto"/>
              <w:jc w:val="both"/>
            </w:pPr>
            <w:r>
              <w:t>Организация работы спортивных кружков и секций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DA76E" w14:textId="77777777" w:rsidR="008531A0" w:rsidRDefault="008531A0" w:rsidP="008531A0">
            <w:pPr>
              <w:pStyle w:val="a5"/>
              <w:tabs>
                <w:tab w:val="right" w:pos="3322"/>
              </w:tabs>
            </w:pPr>
            <w:r>
              <w:t xml:space="preserve">Ответственное лицо-первый заместитель директора </w:t>
            </w:r>
          </w:p>
          <w:p w14:paraId="597CD737" w14:textId="77777777" w:rsidR="008531A0" w:rsidRDefault="008531A0" w:rsidP="008531A0">
            <w:pPr>
              <w:pStyle w:val="a5"/>
              <w:tabs>
                <w:tab w:val="right" w:pos="3322"/>
              </w:tabs>
            </w:pPr>
            <w:r>
              <w:t>Середа А.Е</w:t>
            </w:r>
          </w:p>
          <w:p w14:paraId="255931EC" w14:textId="77777777" w:rsidR="008531A0" w:rsidRDefault="008531A0" w:rsidP="008531A0">
            <w:pPr>
              <w:pStyle w:val="a5"/>
              <w:tabs>
                <w:tab w:val="right" w:pos="3322"/>
              </w:tabs>
            </w:pPr>
            <w:r>
              <w:rPr>
                <w:color w:val="797979"/>
              </w:rPr>
              <w:t>преподаватели</w:t>
            </w:r>
          </w:p>
          <w:p w14:paraId="69DCF583" w14:textId="0D539E11" w:rsidR="008531A0" w:rsidRDefault="008531A0" w:rsidP="008531A0">
            <w:pPr>
              <w:pStyle w:val="a5"/>
              <w:tabs>
                <w:tab w:val="right" w:pos="3341"/>
              </w:tabs>
            </w:pPr>
            <w:r>
              <w:rPr>
                <w:color w:val="797979"/>
              </w:rPr>
              <w:t>учебной</w:t>
            </w:r>
            <w:r w:rsidR="00751EA3">
              <w:rPr>
                <w:color w:val="797979"/>
              </w:rPr>
              <w:t xml:space="preserve"> </w:t>
            </w:r>
            <w:r>
              <w:rPr>
                <w:color w:val="797979"/>
              </w:rPr>
              <w:t>дисциплины</w:t>
            </w:r>
          </w:p>
          <w:p w14:paraId="605C12B2" w14:textId="5CC38711" w:rsidR="00CB57A0" w:rsidRDefault="008531A0" w:rsidP="008531A0">
            <w:pPr>
              <w:pStyle w:val="a5"/>
            </w:pPr>
            <w:r>
              <w:rPr>
                <w:color w:val="797979"/>
              </w:rPr>
              <w:t>«Физическая культура»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26FB" w14:textId="77777777" w:rsidR="00CB57A0" w:rsidRDefault="00880F0A">
            <w:pPr>
              <w:pStyle w:val="a5"/>
              <w:spacing w:line="283" w:lineRule="auto"/>
            </w:pPr>
            <w:r>
              <w:t>С января 2025 года (далее на протяжении года)</w:t>
            </w:r>
          </w:p>
        </w:tc>
      </w:tr>
      <w:tr w:rsidR="00CB57A0" w14:paraId="2E4811B7" w14:textId="77777777">
        <w:trPr>
          <w:trHeight w:hRule="exact" w:val="5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9D65C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14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52F2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  <w:color w:val="4D4D4D"/>
              </w:rPr>
              <w:t>Работа с обучающимися</w:t>
            </w:r>
          </w:p>
        </w:tc>
      </w:tr>
      <w:tr w:rsidR="00CB57A0" w14:paraId="5635137F" w14:textId="77777777" w:rsidTr="008531A0">
        <w:trPr>
          <w:trHeight w:hRule="exact" w:val="13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C6071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rPr>
                <w:color w:val="4D4D4D"/>
              </w:rPr>
              <w:t>1.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C65D0" w14:textId="2BD48854" w:rsidR="00CB57A0" w:rsidRDefault="00880F0A" w:rsidP="00880F0A">
            <w:pPr>
              <w:pStyle w:val="a5"/>
              <w:tabs>
                <w:tab w:val="left" w:pos="2731"/>
                <w:tab w:val="left" w:pos="5011"/>
              </w:tabs>
            </w:pPr>
            <w:r>
              <w:rPr>
                <w:color w:val="4D4D4D"/>
              </w:rPr>
              <w:t>Мониторинг состояния здоровья и уровня физической подготовленности обучающихся профессиональных образовательных организаций (предварительный, текущий, итоговый контроль)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A991B" w14:textId="1150BD91" w:rsidR="00CB57A0" w:rsidRDefault="00880F0A">
            <w:pPr>
              <w:pStyle w:val="a5"/>
              <w:jc w:val="both"/>
            </w:pPr>
            <w:r>
              <w:rPr>
                <w:color w:val="4D4D4D"/>
              </w:rPr>
              <w:t>Преподаватели</w:t>
            </w:r>
            <w:r w:rsidR="00751EA3">
              <w:rPr>
                <w:color w:val="4D4D4D"/>
              </w:rPr>
              <w:t xml:space="preserve"> </w:t>
            </w:r>
            <w:r>
              <w:rPr>
                <w:color w:val="4D4D4D"/>
              </w:rPr>
              <w:t>учебной дисциплины</w:t>
            </w:r>
            <w:r w:rsidR="00751EA3">
              <w:rPr>
                <w:color w:val="4D4D4D"/>
              </w:rPr>
              <w:t xml:space="preserve"> </w:t>
            </w:r>
            <w:r>
              <w:rPr>
                <w:color w:val="4D4D4D"/>
              </w:rPr>
              <w:t xml:space="preserve">«Физическая культура», медицинский работник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71A7" w14:textId="77777777" w:rsidR="00CB57A0" w:rsidRDefault="00880F0A" w:rsidP="008531A0">
            <w:pPr>
              <w:pStyle w:val="a5"/>
              <w:spacing w:line="240" w:lineRule="auto"/>
              <w:jc w:val="center"/>
            </w:pPr>
            <w:r>
              <w:rPr>
                <w:color w:val="4D4D4D"/>
              </w:rPr>
              <w:t>Сентябрь -октябрь 2025</w:t>
            </w:r>
          </w:p>
        </w:tc>
      </w:tr>
      <w:tr w:rsidR="00CB57A0" w14:paraId="6AEB7EA8" w14:textId="77777777" w:rsidTr="008531A0">
        <w:trPr>
          <w:trHeight w:hRule="exact" w:val="26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9C47B" w14:textId="77777777" w:rsidR="00CB57A0" w:rsidRDefault="00880F0A">
            <w:pPr>
              <w:pStyle w:val="a5"/>
              <w:spacing w:line="240" w:lineRule="auto"/>
            </w:pPr>
            <w:r>
              <w:rPr>
                <w:color w:val="2D2D2D"/>
              </w:rPr>
              <w:t>2.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306C3" w14:textId="20C814DF" w:rsidR="008531A0" w:rsidRDefault="00880F0A" w:rsidP="008531A0">
            <w:pPr>
              <w:pStyle w:val="a5"/>
              <w:tabs>
                <w:tab w:val="left" w:pos="1762"/>
                <w:tab w:val="left" w:pos="3994"/>
              </w:tabs>
              <w:spacing w:line="240" w:lineRule="auto"/>
            </w:pPr>
            <w:r>
              <w:rPr>
                <w:color w:val="2D2D2D"/>
              </w:rPr>
              <w:t>Проведение анкетирования, опросов обучающихся по вопросам</w:t>
            </w:r>
            <w:r w:rsidR="008531A0">
              <w:rPr>
                <w:color w:val="2D2D2D"/>
              </w:rPr>
              <w:t xml:space="preserve"> </w:t>
            </w:r>
            <w:r w:rsidR="008531A0">
              <w:t xml:space="preserve">реализации </w:t>
            </w:r>
            <w:r w:rsidR="008531A0">
              <w:rPr>
                <w:b/>
                <w:bCs/>
                <w:i/>
                <w:iCs/>
              </w:rPr>
              <w:t>Всероссийского</w:t>
            </w:r>
            <w:r w:rsidR="008531A0">
              <w:rPr>
                <w:b/>
                <w:bCs/>
                <w:i/>
                <w:iCs/>
              </w:rPr>
              <w:tab/>
              <w:t>физкультурно-спортивного</w:t>
            </w:r>
          </w:p>
          <w:p w14:paraId="377B2F9B" w14:textId="16A72B2D" w:rsidR="00CB57A0" w:rsidRDefault="008531A0" w:rsidP="008531A0">
            <w:pPr>
              <w:pStyle w:val="a5"/>
              <w:spacing w:line="240" w:lineRule="auto"/>
              <w:jc w:val="both"/>
              <w:rPr>
                <w:color w:val="2D2D2D"/>
              </w:rPr>
            </w:pPr>
            <w:r>
              <w:rPr>
                <w:b/>
                <w:bCs/>
                <w:i/>
                <w:iCs/>
              </w:rPr>
              <w:t>комплекса «Готов к труду и обороне» (ГТО)</w:t>
            </w:r>
          </w:p>
          <w:p w14:paraId="3C337841" w14:textId="4520A360" w:rsidR="008531A0" w:rsidRDefault="008531A0">
            <w:pPr>
              <w:pStyle w:val="a5"/>
              <w:spacing w:line="24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4B802" w14:textId="77777777" w:rsidR="00751EA3" w:rsidRDefault="00880F0A" w:rsidP="00751EA3">
            <w:pPr>
              <w:pStyle w:val="a5"/>
              <w:spacing w:line="240" w:lineRule="auto"/>
            </w:pPr>
            <w:r>
              <w:rPr>
                <w:color w:val="2D2D2D"/>
              </w:rPr>
              <w:t>Преподаватели</w:t>
            </w:r>
            <w:r>
              <w:rPr>
                <w:color w:val="2D2D2D"/>
              </w:rPr>
              <w:tab/>
              <w:t>учебной</w:t>
            </w:r>
            <w:r w:rsidR="008531A0">
              <w:rPr>
                <w:color w:val="2D2D2D"/>
              </w:rPr>
              <w:t xml:space="preserve"> </w:t>
            </w:r>
            <w:r w:rsidR="008531A0">
              <w:t xml:space="preserve">дисциплины </w:t>
            </w:r>
            <w:r w:rsidR="00751EA3">
              <w:t>«Физическая</w:t>
            </w:r>
          </w:p>
          <w:p w14:paraId="1D9919BA" w14:textId="49C2E825" w:rsidR="00CB57A0" w:rsidRDefault="008531A0" w:rsidP="00751EA3">
            <w:pPr>
              <w:pStyle w:val="a5"/>
              <w:spacing w:line="240" w:lineRule="auto"/>
            </w:pPr>
            <w:r>
              <w:t>культура</w:t>
            </w:r>
            <w:proofErr w:type="gramStart"/>
            <w:r>
              <w:t xml:space="preserve">», </w:t>
            </w:r>
            <w:r w:rsidR="00751EA3">
              <w:t xml:space="preserve"> классные</w:t>
            </w:r>
            <w:proofErr w:type="gramEnd"/>
            <w:r w:rsidR="00751EA3">
              <w:t xml:space="preserve"> </w:t>
            </w:r>
            <w:r>
              <w:t xml:space="preserve">руководители </w:t>
            </w:r>
            <w:r w:rsidR="00751EA3">
              <w:t>/кураторы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C52" w14:textId="77777777" w:rsidR="00CB57A0" w:rsidRDefault="00880F0A" w:rsidP="008531A0">
            <w:pPr>
              <w:pStyle w:val="a5"/>
              <w:spacing w:line="240" w:lineRule="auto"/>
              <w:jc w:val="center"/>
            </w:pPr>
            <w:r>
              <w:rPr>
                <w:color w:val="2D2D2D"/>
              </w:rPr>
              <w:t>Сентябрь-октябрь 2025</w:t>
            </w:r>
          </w:p>
        </w:tc>
      </w:tr>
    </w:tbl>
    <w:p w14:paraId="6766EE10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72C7BF8A" w14:textId="12AA3E0B" w:rsidR="00CB57A0" w:rsidRDefault="00880F0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40053B" wp14:editId="28E803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E637C" id="Shape 5" o:spid="_x0000_s1026" style="position:absolute;margin-left:0;margin-top:0;width:842pt;height:5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z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40C0844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8448"/>
        <w:gridCol w:w="634"/>
        <w:gridCol w:w="3052"/>
        <w:gridCol w:w="2272"/>
      </w:tblGrid>
      <w:tr w:rsidR="00CB57A0" w14:paraId="1673B7FA" w14:textId="77777777" w:rsidTr="008531A0">
        <w:trPr>
          <w:trHeight w:hRule="exact" w:val="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611B7" w14:textId="77777777" w:rsidR="00CB57A0" w:rsidRDefault="00880F0A">
            <w:pPr>
              <w:pStyle w:val="a5"/>
              <w:spacing w:line="240" w:lineRule="auto"/>
              <w:rPr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797979"/>
                <w:sz w:val="52"/>
                <w:szCs w:val="52"/>
              </w:rPr>
              <w:t>1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48D66" w14:textId="0C8DEF54" w:rsidR="00CB57A0" w:rsidRDefault="00CB57A0">
            <w:pPr>
              <w:pStyle w:val="a5"/>
              <w:spacing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14E8E" w14:textId="23519BF2" w:rsidR="00CB57A0" w:rsidRDefault="00CB57A0">
            <w:pPr>
              <w:pStyle w:val="a5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32423" w14:textId="6BFF4C71" w:rsidR="00CB57A0" w:rsidRDefault="00CB57A0">
            <w:pPr>
              <w:pStyle w:val="a5"/>
              <w:spacing w:line="240" w:lineRule="auto"/>
              <w:jc w:val="right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2AFB" w14:textId="77777777" w:rsidR="00CB57A0" w:rsidRDefault="00CB57A0">
            <w:pPr>
              <w:rPr>
                <w:sz w:val="10"/>
                <w:szCs w:val="10"/>
              </w:rPr>
            </w:pPr>
          </w:p>
        </w:tc>
      </w:tr>
      <w:tr w:rsidR="008531A0" w14:paraId="13BCC7E0" w14:textId="77777777" w:rsidTr="008531A0">
        <w:trPr>
          <w:trHeight w:hRule="exact" w:val="12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5AEA9" w14:textId="77777777" w:rsidR="008531A0" w:rsidRDefault="008531A0">
            <w:pPr>
              <w:rPr>
                <w:sz w:val="10"/>
                <w:szCs w:val="10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A761F" w14:textId="77777777" w:rsidR="008531A0" w:rsidRDefault="008531A0">
            <w:pPr>
              <w:pStyle w:val="a5"/>
              <w:jc w:val="both"/>
            </w:pPr>
            <w:r>
              <w:rPr>
                <w:color w:val="797979"/>
              </w:rPr>
              <w:t xml:space="preserve">Проведение классных часов, посвященных формированию здорового образа жизни, вопросам внедрения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6DF4D" w14:textId="02884CC2" w:rsidR="008531A0" w:rsidRDefault="008531A0" w:rsidP="008531A0">
            <w:pPr>
              <w:pStyle w:val="a5"/>
            </w:pPr>
            <w:r>
              <w:rPr>
                <w:color w:val="797979"/>
              </w:rPr>
              <w:t>Классные руководители</w:t>
            </w:r>
            <w:r w:rsidR="00751EA3">
              <w:rPr>
                <w:color w:val="797979"/>
              </w:rPr>
              <w:t>/кураторы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8C2" w14:textId="77777777" w:rsidR="008531A0" w:rsidRDefault="008531A0" w:rsidP="008531A0">
            <w:pPr>
              <w:pStyle w:val="a5"/>
              <w:jc w:val="center"/>
            </w:pPr>
            <w:r>
              <w:rPr>
                <w:color w:val="797979"/>
              </w:rPr>
              <w:t>Па протяжении года согласно плану работы</w:t>
            </w:r>
          </w:p>
        </w:tc>
      </w:tr>
      <w:tr w:rsidR="008531A0" w14:paraId="21FF5C79" w14:textId="77777777" w:rsidTr="00751EA3">
        <w:trPr>
          <w:trHeight w:hRule="exact" w:val="9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C9758" w14:textId="77777777" w:rsidR="008531A0" w:rsidRDefault="008531A0">
            <w:pPr>
              <w:pStyle w:val="a5"/>
              <w:spacing w:line="240" w:lineRule="auto"/>
            </w:pPr>
            <w:r>
              <w:rPr>
                <w:color w:val="797979"/>
              </w:rPr>
              <w:t>4.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6E2F0" w14:textId="77777777" w:rsidR="008531A0" w:rsidRDefault="008531A0">
            <w:pPr>
              <w:pStyle w:val="a5"/>
              <w:spacing w:line="271" w:lineRule="auto"/>
              <w:jc w:val="both"/>
            </w:pPr>
            <w:r>
              <w:rPr>
                <w:color w:val="797979"/>
              </w:rPr>
              <w:t>Знакомство обучающихся с нормативами ГТО на занятиях учебной дисциплины «Физическая культура»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BAF23" w14:textId="4D3D6B30" w:rsidR="008531A0" w:rsidRDefault="008531A0" w:rsidP="008531A0">
            <w:pPr>
              <w:pStyle w:val="a5"/>
            </w:pPr>
            <w:r>
              <w:t xml:space="preserve">Преподаватели </w:t>
            </w:r>
            <w:r w:rsidR="00751EA3">
              <w:rPr>
                <w:color w:val="797979"/>
              </w:rPr>
              <w:t xml:space="preserve">учебной </w:t>
            </w:r>
            <w:r>
              <w:t xml:space="preserve">дисциплины </w:t>
            </w:r>
            <w:r w:rsidR="00751EA3">
              <w:rPr>
                <w:color w:val="797979"/>
              </w:rPr>
              <w:t>«Физическая</w:t>
            </w:r>
            <w:r w:rsidR="00751EA3">
              <w:t xml:space="preserve"> </w:t>
            </w:r>
            <w:r>
              <w:t xml:space="preserve">культура»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9693" w14:textId="77777777" w:rsidR="008531A0" w:rsidRDefault="008531A0">
            <w:pPr>
              <w:pStyle w:val="a5"/>
              <w:spacing w:line="240" w:lineRule="auto"/>
            </w:pPr>
            <w:r>
              <w:rPr>
                <w:color w:val="797979"/>
              </w:rPr>
              <w:t>На протяжении года</w:t>
            </w:r>
          </w:p>
        </w:tc>
      </w:tr>
      <w:tr w:rsidR="00CB57A0" w14:paraId="6B2DDC99" w14:textId="77777777" w:rsidTr="008531A0">
        <w:trPr>
          <w:trHeight w:hRule="exact" w:val="12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B43FB" w14:textId="75C14613" w:rsidR="00CB57A0" w:rsidRDefault="00880F0A">
            <w:pPr>
              <w:pStyle w:val="a5"/>
              <w:spacing w:line="240" w:lineRule="auto"/>
            </w:pPr>
            <w:r>
              <w:t>5.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BCC99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>Привлечение обучающихся к участию в спортивно-массовых мероприятиях профессиональной образовательной организации, города/района, региона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4F04E" w14:textId="01538E5C" w:rsidR="00CB57A0" w:rsidRDefault="00880F0A">
            <w:pPr>
              <w:pStyle w:val="a5"/>
              <w:tabs>
                <w:tab w:val="right" w:pos="3346"/>
              </w:tabs>
              <w:spacing w:line="240" w:lineRule="auto"/>
            </w:pPr>
            <w:r>
              <w:rPr>
                <w:color w:val="797979"/>
              </w:rPr>
              <w:t>Классные руководители</w:t>
            </w:r>
          </w:p>
          <w:p w14:paraId="02A3E1AB" w14:textId="0E2E18AA" w:rsidR="00CB57A0" w:rsidRDefault="00880F0A">
            <w:pPr>
              <w:pStyle w:val="a5"/>
              <w:tabs>
                <w:tab w:val="right" w:pos="3341"/>
              </w:tabs>
              <w:spacing w:line="240" w:lineRule="auto"/>
            </w:pPr>
            <w:r>
              <w:rPr>
                <w:color w:val="797979"/>
              </w:rPr>
              <w:t>(кураторы), преподаватели</w:t>
            </w:r>
          </w:p>
          <w:p w14:paraId="6414FE03" w14:textId="78F59517" w:rsidR="00CB57A0" w:rsidRDefault="00880F0A">
            <w:pPr>
              <w:pStyle w:val="a5"/>
              <w:tabs>
                <w:tab w:val="right" w:pos="3360"/>
              </w:tabs>
              <w:spacing w:line="240" w:lineRule="auto"/>
            </w:pPr>
            <w:r>
              <w:rPr>
                <w:color w:val="797979"/>
              </w:rPr>
              <w:t>учебной дисциплины</w:t>
            </w:r>
          </w:p>
          <w:p w14:paraId="1461AF55" w14:textId="77777777" w:rsidR="00CB57A0" w:rsidRDefault="00880F0A">
            <w:pPr>
              <w:pStyle w:val="a5"/>
              <w:spacing w:line="240" w:lineRule="auto"/>
            </w:pPr>
            <w:r>
              <w:rPr>
                <w:color w:val="797979"/>
              </w:rPr>
              <w:t>«Физическая культура»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00C20" w14:textId="77777777" w:rsidR="00CB57A0" w:rsidRDefault="00880F0A">
            <w:pPr>
              <w:pStyle w:val="a5"/>
              <w:spacing w:line="271" w:lineRule="auto"/>
            </w:pPr>
            <w:r>
              <w:rPr>
                <w:color w:val="797979"/>
              </w:rPr>
              <w:t>На протяжении года согласно плану работы</w:t>
            </w:r>
          </w:p>
        </w:tc>
      </w:tr>
      <w:tr w:rsidR="00CB57A0" w14:paraId="08F6AE87" w14:textId="77777777" w:rsidTr="008531A0">
        <w:trPr>
          <w:trHeight w:hRule="exact" w:val="127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4C388" w14:textId="77777777" w:rsidR="00CB57A0" w:rsidRDefault="00880F0A">
            <w:pPr>
              <w:pStyle w:val="a5"/>
              <w:spacing w:line="240" w:lineRule="auto"/>
            </w:pPr>
            <w:r>
              <w:t>6.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E232D" w14:textId="77777777" w:rsidR="00CB57A0" w:rsidRDefault="00880F0A">
            <w:pPr>
              <w:pStyle w:val="a5"/>
              <w:jc w:val="both"/>
            </w:pPr>
            <w:r>
              <w:t xml:space="preserve">Проведение единого открытого урока/занятия по учебной дисциплине «Физическая культура», посвященного выполнению норм </w:t>
            </w:r>
            <w:r>
              <w:rPr>
                <w:b/>
                <w:bCs/>
                <w:i/>
                <w:iCs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86F54" w14:textId="77777777" w:rsidR="00CB57A0" w:rsidRDefault="00880F0A">
            <w:pPr>
              <w:pStyle w:val="a5"/>
              <w:tabs>
                <w:tab w:val="left" w:pos="2074"/>
              </w:tabs>
            </w:pPr>
            <w:r>
              <w:t>Администрация, преподаватели учебной</w:t>
            </w:r>
            <w:r>
              <w:tab/>
              <w:t>дисциплины</w:t>
            </w:r>
          </w:p>
          <w:p w14:paraId="2573DEA1" w14:textId="77777777" w:rsidR="00CB57A0" w:rsidRDefault="00880F0A">
            <w:pPr>
              <w:pStyle w:val="a5"/>
            </w:pPr>
            <w:r>
              <w:t>«Физическая культура»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9CA7" w14:textId="77777777" w:rsidR="00CB57A0" w:rsidRDefault="00880F0A" w:rsidP="008531A0">
            <w:pPr>
              <w:pStyle w:val="a5"/>
              <w:spacing w:line="240" w:lineRule="auto"/>
              <w:jc w:val="center"/>
            </w:pPr>
            <w:r>
              <w:t>Ноябрь 2025</w:t>
            </w:r>
          </w:p>
        </w:tc>
      </w:tr>
      <w:tr w:rsidR="008531A0" w14:paraId="3FB37744" w14:textId="77777777" w:rsidTr="00C14922">
        <w:trPr>
          <w:trHeight w:hRule="exact" w:val="18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22E2E" w14:textId="77777777" w:rsidR="008531A0" w:rsidRDefault="008531A0">
            <w:pPr>
              <w:pStyle w:val="a5"/>
              <w:spacing w:line="240" w:lineRule="auto"/>
            </w:pPr>
            <w:r>
              <w:t>7.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2A34E" w14:textId="77777777" w:rsidR="008531A0" w:rsidRDefault="008531A0">
            <w:pPr>
              <w:pStyle w:val="a5"/>
              <w:spacing w:line="271" w:lineRule="auto"/>
              <w:jc w:val="both"/>
            </w:pPr>
            <w:r>
              <w:t xml:space="preserve">Проведение предметной недели по учебной дисциплине «Физическая культура» «Движение </w:t>
            </w:r>
            <w:proofErr w:type="gramStart"/>
            <w:r>
              <w:rPr>
                <w:color w:val="A7A7A7"/>
              </w:rPr>
              <w:t xml:space="preserve">- </w:t>
            </w:r>
            <w:r>
              <w:t>это</w:t>
            </w:r>
            <w:proofErr w:type="gramEnd"/>
            <w:r>
              <w:t xml:space="preserve"> жизнь!»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72614" w14:textId="37842C63" w:rsidR="008531A0" w:rsidRDefault="008531A0" w:rsidP="008531A0">
            <w:pPr>
              <w:pStyle w:val="a5"/>
            </w:pPr>
            <w:r>
              <w:rPr>
                <w:color w:val="4D4D4D"/>
              </w:rPr>
              <w:t xml:space="preserve">Администрация, </w:t>
            </w:r>
            <w:r w:rsidR="00751EA3">
              <w:rPr>
                <w:color w:val="4D4D4D"/>
              </w:rPr>
              <w:t xml:space="preserve">преподаватели учебной дисциплины </w:t>
            </w:r>
            <w:r>
              <w:rPr>
                <w:color w:val="4D4D4D"/>
              </w:rPr>
              <w:t xml:space="preserve">«Физическая </w:t>
            </w:r>
          </w:p>
          <w:p w14:paraId="66A62439" w14:textId="21234483" w:rsidR="008531A0" w:rsidRDefault="008531A0" w:rsidP="008531A0">
            <w:pPr>
              <w:pStyle w:val="a5"/>
            </w:pPr>
            <w:r>
              <w:rPr>
                <w:color w:val="4D4D4D"/>
              </w:rPr>
              <w:t>культура»,</w:t>
            </w:r>
            <w:r w:rsidR="00751EA3">
              <w:rPr>
                <w:color w:val="4D4D4D"/>
              </w:rPr>
              <w:t xml:space="preserve"> классные </w:t>
            </w:r>
            <w:r>
              <w:rPr>
                <w:color w:val="4D4D4D"/>
              </w:rPr>
              <w:t>руководители</w:t>
            </w:r>
            <w:r w:rsidR="00751EA3">
              <w:rPr>
                <w:color w:val="4D4D4D"/>
              </w:rPr>
              <w:t>/ кураторы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892C6" w14:textId="77777777" w:rsidR="008531A0" w:rsidRDefault="008531A0" w:rsidP="008531A0">
            <w:pPr>
              <w:pStyle w:val="a5"/>
              <w:spacing w:line="240" w:lineRule="auto"/>
              <w:jc w:val="center"/>
            </w:pPr>
            <w:r>
              <w:rPr>
                <w:color w:val="4D4D4D"/>
              </w:rPr>
              <w:t>Декабрь 2025</w:t>
            </w:r>
          </w:p>
        </w:tc>
      </w:tr>
      <w:tr w:rsidR="00CB57A0" w14:paraId="61E58024" w14:textId="77777777">
        <w:trPr>
          <w:trHeight w:hRule="exact" w:val="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35487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14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9D4E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  <w:color w:val="2D2D2D"/>
              </w:rPr>
              <w:t>Работа с родителями</w:t>
            </w:r>
          </w:p>
        </w:tc>
      </w:tr>
      <w:tr w:rsidR="00D37B49" w14:paraId="532A2430" w14:textId="77777777" w:rsidTr="00CE372E">
        <w:trPr>
          <w:trHeight w:hRule="exact" w:val="27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1D7DE" w14:textId="77777777" w:rsidR="00D37B49" w:rsidRDefault="00D37B49">
            <w:pPr>
              <w:pStyle w:val="a5"/>
              <w:spacing w:line="240" w:lineRule="auto"/>
            </w:pPr>
            <w:r>
              <w:rPr>
                <w:color w:val="2D2D2D"/>
              </w:rPr>
              <w:t>1.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44C6F" w14:textId="43A978F6" w:rsidR="00D37B49" w:rsidRDefault="00D37B49">
            <w:pPr>
              <w:pStyle w:val="a5"/>
              <w:jc w:val="both"/>
              <w:rPr>
                <w:b/>
                <w:bCs/>
                <w:i/>
                <w:iCs/>
                <w:color w:val="2D2D2D"/>
              </w:rPr>
            </w:pPr>
            <w:r>
              <w:rPr>
                <w:color w:val="2D2D2D"/>
              </w:rPr>
              <w:t xml:space="preserve">Проведение информационных родительских собраний по вопросам внедрения и реализации </w:t>
            </w:r>
            <w:r>
              <w:rPr>
                <w:b/>
                <w:bCs/>
                <w:i/>
                <w:iCs/>
                <w:color w:val="2D2D2D"/>
              </w:rPr>
              <w:t xml:space="preserve">Всероссийского физкультурно- </w:t>
            </w:r>
            <w:r>
              <w:rPr>
                <w:b/>
                <w:bCs/>
                <w:i/>
                <w:iCs/>
              </w:rPr>
              <w:t>спортивного комплекса «Готов к труду и обороне» (ГТО)</w:t>
            </w:r>
          </w:p>
          <w:p w14:paraId="767343F9" w14:textId="32F4C2DC" w:rsidR="00D37B49" w:rsidRDefault="00D37B49">
            <w:pPr>
              <w:pStyle w:val="a5"/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DC750" w14:textId="77777777" w:rsidR="00D37B49" w:rsidRDefault="00D37B49" w:rsidP="00D37B49">
            <w:pPr>
              <w:pStyle w:val="a5"/>
            </w:pPr>
            <w:r>
              <w:rPr>
                <w:color w:val="2D2D2D"/>
              </w:rPr>
              <w:t>Администрация, учебной</w:t>
            </w:r>
          </w:p>
          <w:p w14:paraId="2B018157" w14:textId="77777777" w:rsidR="00D37B49" w:rsidRDefault="00D37B49" w:rsidP="00D37B49">
            <w:pPr>
              <w:pStyle w:val="a5"/>
              <w:rPr>
                <w:color w:val="2D2D2D"/>
              </w:rPr>
            </w:pPr>
            <w:r>
              <w:rPr>
                <w:color w:val="2D2D2D"/>
              </w:rPr>
              <w:t>преподаватели дисциплины</w:t>
            </w:r>
          </w:p>
          <w:p w14:paraId="73CBA22C" w14:textId="5505993F" w:rsidR="00D37B49" w:rsidRDefault="00D37B49" w:rsidP="00D37B49">
            <w:pPr>
              <w:pStyle w:val="a5"/>
              <w:tabs>
                <w:tab w:val="left" w:pos="2246"/>
              </w:tabs>
              <w:spacing w:after="40" w:line="240" w:lineRule="auto"/>
              <w:jc w:val="both"/>
            </w:pPr>
            <w:r>
              <w:t>«Физическая</w:t>
            </w:r>
            <w:r w:rsidR="00880F0A">
              <w:t xml:space="preserve"> </w:t>
            </w:r>
            <w:r>
              <w:t>культура»,</w:t>
            </w:r>
          </w:p>
          <w:p w14:paraId="66195B55" w14:textId="0C1A054F" w:rsidR="00D37B49" w:rsidRDefault="00751EA3" w:rsidP="00D37B49">
            <w:pPr>
              <w:pStyle w:val="a5"/>
              <w:tabs>
                <w:tab w:val="left" w:pos="1843"/>
              </w:tabs>
              <w:spacing w:after="40" w:line="240" w:lineRule="auto"/>
              <w:jc w:val="both"/>
            </w:pPr>
            <w:r>
              <w:t>к</w:t>
            </w:r>
            <w:r w:rsidR="00D37B49">
              <w:t>лассные</w:t>
            </w:r>
            <w:r w:rsidR="00880F0A">
              <w:t xml:space="preserve"> </w:t>
            </w:r>
            <w:r w:rsidR="00D37B49">
              <w:t>руководители</w:t>
            </w:r>
          </w:p>
          <w:p w14:paraId="0B82E1DD" w14:textId="75D1B4B3" w:rsidR="00D37B49" w:rsidRDefault="00D37B49" w:rsidP="00D37B49">
            <w:pPr>
              <w:pStyle w:val="a5"/>
            </w:pPr>
            <w:r>
              <w:t>(кураторы)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9F2C" w14:textId="77777777" w:rsidR="00D37B49" w:rsidRDefault="00D37B49" w:rsidP="00D37B49">
            <w:pPr>
              <w:pStyle w:val="a5"/>
              <w:spacing w:line="240" w:lineRule="auto"/>
              <w:jc w:val="center"/>
            </w:pPr>
            <w:r>
              <w:rPr>
                <w:color w:val="2D2D2D"/>
              </w:rPr>
              <w:t>Сентябрь-октябрь 2025</w:t>
            </w:r>
          </w:p>
        </w:tc>
      </w:tr>
    </w:tbl>
    <w:p w14:paraId="12BB310A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3254F9D1" w14:textId="77777777" w:rsidR="00CB57A0" w:rsidRDefault="00880F0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6698D0" wp14:editId="4C0116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7" fillcolor="#FFFFFE" stroked="f"/>
            </w:pict>
          </mc:Fallback>
        </mc:AlternateContent>
      </w:r>
    </w:p>
    <w:p w14:paraId="01008EB6" w14:textId="77777777" w:rsidR="00CB57A0" w:rsidRDefault="00CB57A0">
      <w:pPr>
        <w:spacing w:line="1" w:lineRule="exact"/>
      </w:pPr>
    </w:p>
    <w:tbl>
      <w:tblPr>
        <w:tblOverlap w:val="never"/>
        <w:tblW w:w="15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8443"/>
        <w:gridCol w:w="3686"/>
        <w:gridCol w:w="2290"/>
      </w:tblGrid>
      <w:tr w:rsidR="00CB57A0" w14:paraId="6D6C671A" w14:textId="77777777" w:rsidTr="00D37B49">
        <w:trPr>
          <w:trHeight w:hRule="exact" w:val="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F900C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5CB1F" w14:textId="42F51200" w:rsidR="00CB57A0" w:rsidRDefault="00CB57A0">
            <w:pPr>
              <w:pStyle w:val="a5"/>
              <w:spacing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C3C43" w14:textId="4FDEA83E" w:rsidR="00CB57A0" w:rsidRDefault="00CB57A0">
            <w:pPr>
              <w:pStyle w:val="a5"/>
              <w:spacing w:after="40" w:line="240" w:lineRule="auto"/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9D39" w14:textId="77777777" w:rsidR="00CB57A0" w:rsidRDefault="00CB57A0">
            <w:pPr>
              <w:rPr>
                <w:sz w:val="10"/>
                <w:szCs w:val="10"/>
              </w:rPr>
            </w:pPr>
          </w:p>
        </w:tc>
      </w:tr>
      <w:tr w:rsidR="00CB57A0" w14:paraId="06EB0040" w14:textId="77777777" w:rsidTr="00D37B49">
        <w:trPr>
          <w:trHeight w:hRule="exact" w:val="16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C30A7" w14:textId="77777777" w:rsidR="00CB57A0" w:rsidRDefault="00880F0A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1CDF8" w14:textId="01F15E67" w:rsidR="00CB57A0" w:rsidRDefault="00880F0A" w:rsidP="00880F0A">
            <w:pPr>
              <w:pStyle w:val="a5"/>
              <w:tabs>
                <w:tab w:val="left" w:pos="1766"/>
                <w:tab w:val="left" w:pos="3998"/>
              </w:tabs>
              <w:jc w:val="both"/>
            </w:pPr>
            <w:r>
              <w:rPr>
                <w:color w:val="797979"/>
              </w:rPr>
              <w:t xml:space="preserve">Проведение анкетирования, опросов родителей по вопросам реализации </w:t>
            </w:r>
            <w:r>
              <w:rPr>
                <w:b/>
                <w:bCs/>
                <w:i/>
                <w:iCs/>
                <w:color w:val="797979"/>
              </w:rPr>
              <w:t>Всероссийского</w:t>
            </w:r>
            <w:r>
              <w:rPr>
                <w:b/>
                <w:bCs/>
                <w:i/>
                <w:iCs/>
                <w:color w:val="797979"/>
              </w:rPr>
              <w:tab/>
              <w:t>физкультурно-спортивного комплекса «Готов к труду и обороне» (ГТО)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79821" w14:textId="79376F13" w:rsidR="00CB57A0" w:rsidRDefault="00880F0A">
            <w:pPr>
              <w:pStyle w:val="a5"/>
              <w:tabs>
                <w:tab w:val="right" w:pos="3350"/>
              </w:tabs>
              <w:jc w:val="both"/>
            </w:pPr>
            <w:r>
              <w:rPr>
                <w:color w:val="797979"/>
              </w:rPr>
              <w:t>Администрация, преподаватели учебной дисциплины</w:t>
            </w:r>
          </w:p>
          <w:p w14:paraId="68441FB3" w14:textId="32964F99" w:rsidR="00CB57A0" w:rsidRDefault="00880F0A">
            <w:pPr>
              <w:pStyle w:val="a5"/>
              <w:tabs>
                <w:tab w:val="right" w:pos="3331"/>
              </w:tabs>
              <w:jc w:val="both"/>
            </w:pPr>
            <w:r>
              <w:rPr>
                <w:color w:val="797979"/>
              </w:rPr>
              <w:t>«Физическая культура»,</w:t>
            </w:r>
          </w:p>
          <w:p w14:paraId="1880FDA8" w14:textId="08C3BD15" w:rsidR="00CB57A0" w:rsidRDefault="00751EA3">
            <w:pPr>
              <w:pStyle w:val="a5"/>
              <w:tabs>
                <w:tab w:val="right" w:pos="3336"/>
              </w:tabs>
              <w:jc w:val="both"/>
            </w:pPr>
            <w:r>
              <w:rPr>
                <w:color w:val="797979"/>
              </w:rPr>
              <w:t>к</w:t>
            </w:r>
            <w:r w:rsidR="00880F0A">
              <w:rPr>
                <w:color w:val="797979"/>
              </w:rPr>
              <w:t>лассные руководители</w:t>
            </w:r>
          </w:p>
          <w:p w14:paraId="278FD187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>(кураторы)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5E40F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Сентябрь-октябрь 2025</w:t>
            </w:r>
          </w:p>
        </w:tc>
      </w:tr>
      <w:tr w:rsidR="00CB57A0" w14:paraId="6C3155F3" w14:textId="77777777" w:rsidTr="00D37B49">
        <w:trPr>
          <w:trHeight w:hRule="exact" w:val="14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540D7" w14:textId="77777777" w:rsidR="00CB57A0" w:rsidRDefault="00880F0A">
            <w:pPr>
              <w:pStyle w:val="a5"/>
              <w:spacing w:line="240" w:lineRule="auto"/>
            </w:pPr>
            <w:r>
              <w:rPr>
                <w:color w:val="797979"/>
              </w:rPr>
              <w:t>3.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52451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proofErr w:type="gramStart"/>
            <w:r>
              <w:rPr>
                <w:color w:val="797979"/>
              </w:rPr>
              <w:t>т.д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EF159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>Администрация, преподаватели учебной дисциплины «Физическая культура», классные руководители (кураторы), медицинский работник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DB1F9" w14:textId="77777777" w:rsidR="00CB57A0" w:rsidRDefault="00880F0A" w:rsidP="00D37B49">
            <w:pPr>
              <w:pStyle w:val="a5"/>
              <w:jc w:val="center"/>
            </w:pPr>
            <w:r>
              <w:rPr>
                <w:color w:val="797979"/>
              </w:rPr>
              <w:t>С января 2025 года (далее на протяжении года согласно плану работы)</w:t>
            </w:r>
          </w:p>
        </w:tc>
      </w:tr>
      <w:tr w:rsidR="00CB57A0" w14:paraId="1B0C4247" w14:textId="77777777" w:rsidTr="00D37B49">
        <w:trPr>
          <w:trHeight w:hRule="exact" w:val="523"/>
          <w:jc w:val="center"/>
        </w:trPr>
        <w:tc>
          <w:tcPr>
            <w:tcW w:w="15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49D5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Спортивное направление</w:t>
            </w:r>
          </w:p>
        </w:tc>
      </w:tr>
      <w:tr w:rsidR="00CB57A0" w14:paraId="5BA739CF" w14:textId="77777777" w:rsidTr="00D37B49">
        <w:trPr>
          <w:trHeight w:hRule="exact" w:val="18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765B9" w14:textId="77777777" w:rsidR="00CB57A0" w:rsidRDefault="00880F0A">
            <w:pPr>
              <w:pStyle w:val="a5"/>
              <w:spacing w:line="240" w:lineRule="auto"/>
            </w:pPr>
            <w:r>
              <w:rPr>
                <w:color w:val="797979"/>
              </w:rPr>
              <w:t>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6526E" w14:textId="77777777" w:rsidR="00CB57A0" w:rsidRDefault="00880F0A">
            <w:pPr>
              <w:pStyle w:val="a5"/>
              <w:spacing w:line="271" w:lineRule="auto"/>
              <w:jc w:val="both"/>
            </w:pPr>
            <w:r>
              <w:t>Организация подвижных перемен для обучающихся профессиональных образовательных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53933" w14:textId="4BC89EC5" w:rsidR="00CB57A0" w:rsidRDefault="00880F0A">
            <w:pPr>
              <w:pStyle w:val="a5"/>
              <w:tabs>
                <w:tab w:val="right" w:pos="3365"/>
              </w:tabs>
              <w:jc w:val="both"/>
            </w:pPr>
            <w:r>
              <w:t>Администрация, преподаватели учебной дисциплины</w:t>
            </w:r>
          </w:p>
          <w:p w14:paraId="0BA04175" w14:textId="43745090" w:rsidR="00CB57A0" w:rsidRDefault="00880F0A">
            <w:pPr>
              <w:pStyle w:val="a5"/>
              <w:tabs>
                <w:tab w:val="right" w:pos="3350"/>
              </w:tabs>
              <w:jc w:val="both"/>
            </w:pPr>
            <w:r>
              <w:t>«Физическая культура»,</w:t>
            </w:r>
          </w:p>
          <w:p w14:paraId="1DFBD682" w14:textId="336BDE86" w:rsidR="00CB57A0" w:rsidRDefault="00751EA3">
            <w:pPr>
              <w:pStyle w:val="a5"/>
              <w:tabs>
                <w:tab w:val="right" w:pos="3360"/>
              </w:tabs>
              <w:jc w:val="both"/>
            </w:pPr>
            <w:r>
              <w:t>к</w:t>
            </w:r>
            <w:r w:rsidR="00880F0A">
              <w:t xml:space="preserve">лассные </w:t>
            </w:r>
            <w:r w:rsidR="00880F0A">
              <w:rPr>
                <w:color w:val="4D4D4D"/>
              </w:rPr>
              <w:t>руководители</w:t>
            </w:r>
          </w:p>
          <w:p w14:paraId="61610B1F" w14:textId="77777777" w:rsidR="00CB57A0" w:rsidRDefault="00880F0A">
            <w:pPr>
              <w:pStyle w:val="a5"/>
              <w:jc w:val="both"/>
            </w:pPr>
            <w:r>
              <w:t>(кураторы)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928E" w14:textId="77777777" w:rsidR="00CB57A0" w:rsidRDefault="00880F0A">
            <w:pPr>
              <w:pStyle w:val="a5"/>
              <w:spacing w:line="240" w:lineRule="auto"/>
            </w:pPr>
            <w:r>
              <w:t>На протяжении года</w:t>
            </w:r>
          </w:p>
        </w:tc>
      </w:tr>
      <w:tr w:rsidR="00CB57A0" w14:paraId="30654508" w14:textId="77777777" w:rsidTr="00D37B49">
        <w:trPr>
          <w:trHeight w:hRule="exact" w:val="18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1AD71" w14:textId="77777777" w:rsidR="00CB57A0" w:rsidRDefault="00880F0A">
            <w:pPr>
              <w:pStyle w:val="a5"/>
              <w:spacing w:line="240" w:lineRule="auto"/>
            </w:pPr>
            <w:r>
              <w:rPr>
                <w:b/>
                <w:bCs/>
                <w:color w:val="4D4D4D"/>
              </w:rPr>
              <w:t>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78976" w14:textId="77777777" w:rsidR="00CB57A0" w:rsidRDefault="00880F0A">
            <w:pPr>
              <w:pStyle w:val="a5"/>
              <w:spacing w:line="271" w:lineRule="auto"/>
              <w:jc w:val="both"/>
            </w:pPr>
            <w:r>
              <w:rPr>
                <w:color w:val="4D4D4D"/>
              </w:rPr>
              <w:t>Организация участия обучающихся, родителей в студенческих спортивных праздниках, Днях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63AA" w14:textId="4312AB3F" w:rsidR="00CB57A0" w:rsidRDefault="00880F0A">
            <w:pPr>
              <w:pStyle w:val="a5"/>
              <w:tabs>
                <w:tab w:val="right" w:pos="3370"/>
              </w:tabs>
              <w:jc w:val="both"/>
            </w:pPr>
            <w:r>
              <w:rPr>
                <w:color w:val="4D4D4D"/>
              </w:rPr>
              <w:t>Администрация, преподаватели учебной дисциплины</w:t>
            </w:r>
          </w:p>
          <w:p w14:paraId="0B092489" w14:textId="488F3175" w:rsidR="00CB57A0" w:rsidRDefault="00880F0A">
            <w:pPr>
              <w:pStyle w:val="a5"/>
              <w:tabs>
                <w:tab w:val="right" w:pos="3360"/>
              </w:tabs>
              <w:jc w:val="both"/>
            </w:pPr>
            <w:r>
              <w:rPr>
                <w:color w:val="4D4D4D"/>
              </w:rPr>
              <w:t>«Физическая культура»,</w:t>
            </w:r>
          </w:p>
          <w:p w14:paraId="78CB62F3" w14:textId="79BB5542" w:rsidR="00CB57A0" w:rsidRDefault="00751EA3">
            <w:pPr>
              <w:pStyle w:val="a5"/>
              <w:tabs>
                <w:tab w:val="right" w:pos="3365"/>
              </w:tabs>
              <w:jc w:val="both"/>
            </w:pPr>
            <w:r>
              <w:rPr>
                <w:color w:val="2D2D2D"/>
              </w:rPr>
              <w:t>к</w:t>
            </w:r>
            <w:r w:rsidR="00880F0A">
              <w:rPr>
                <w:color w:val="2D2D2D"/>
              </w:rPr>
              <w:t>лассные руководители</w:t>
            </w:r>
          </w:p>
          <w:p w14:paraId="2D9FF38C" w14:textId="77777777" w:rsidR="00CB57A0" w:rsidRDefault="00880F0A">
            <w:pPr>
              <w:pStyle w:val="a5"/>
              <w:jc w:val="both"/>
            </w:pPr>
            <w:r>
              <w:rPr>
                <w:color w:val="2D2D2D"/>
              </w:rPr>
              <w:t>(кураторы)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11A8" w14:textId="77777777" w:rsidR="00CB57A0" w:rsidRDefault="00880F0A">
            <w:pPr>
              <w:pStyle w:val="a5"/>
              <w:spacing w:line="240" w:lineRule="auto"/>
            </w:pPr>
            <w:r>
              <w:rPr>
                <w:color w:val="4D4D4D"/>
              </w:rPr>
              <w:t>На протяжении года</w:t>
            </w:r>
          </w:p>
        </w:tc>
      </w:tr>
    </w:tbl>
    <w:p w14:paraId="38160612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3FF3A2ED" w14:textId="77777777" w:rsidR="00CB57A0" w:rsidRDefault="00880F0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D50CB1" wp14:editId="6854C8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6" fillcolor="#FEFEFE" stroked="f"/>
            </w:pict>
          </mc:Fallback>
        </mc:AlternateContent>
      </w:r>
    </w:p>
    <w:p w14:paraId="00BE3565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8448"/>
        <w:gridCol w:w="3686"/>
        <w:gridCol w:w="2271"/>
      </w:tblGrid>
      <w:tr w:rsidR="00CB57A0" w14:paraId="55EF337A" w14:textId="77777777" w:rsidTr="00D37B49">
        <w:trPr>
          <w:trHeight w:hRule="exact" w:val="182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30842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t>3.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09808" w14:textId="77777777" w:rsidR="00CB57A0" w:rsidRDefault="00880F0A">
            <w:pPr>
              <w:pStyle w:val="a5"/>
              <w:spacing w:line="240" w:lineRule="auto"/>
            </w:pPr>
            <w:r>
              <w:t>Проведение спортивно-массовых мероприятий согласно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537E5" w14:textId="77777777" w:rsidR="00CB57A0" w:rsidRDefault="00880F0A">
            <w:pPr>
              <w:pStyle w:val="a5"/>
              <w:tabs>
                <w:tab w:val="right" w:pos="3331"/>
              </w:tabs>
              <w:jc w:val="both"/>
            </w:pPr>
            <w:r>
              <w:t>Администрация, преподаватели учебной</w:t>
            </w:r>
            <w:r>
              <w:tab/>
              <w:t>дисциплины</w:t>
            </w:r>
          </w:p>
          <w:p w14:paraId="5A7E2B3D" w14:textId="77777777" w:rsidR="00CB57A0" w:rsidRDefault="00880F0A">
            <w:pPr>
              <w:pStyle w:val="a5"/>
              <w:tabs>
                <w:tab w:val="right" w:pos="3322"/>
              </w:tabs>
              <w:jc w:val="both"/>
            </w:pPr>
            <w:r>
              <w:t>«Физическая</w:t>
            </w:r>
            <w:r>
              <w:tab/>
              <w:t>культура»,</w:t>
            </w:r>
          </w:p>
          <w:p w14:paraId="354D99A1" w14:textId="77777777" w:rsidR="00CB57A0" w:rsidRDefault="00880F0A">
            <w:pPr>
              <w:pStyle w:val="a5"/>
              <w:tabs>
                <w:tab w:val="right" w:pos="3326"/>
              </w:tabs>
              <w:jc w:val="both"/>
            </w:pPr>
            <w:r>
              <w:rPr>
                <w:color w:val="797979"/>
              </w:rPr>
              <w:t>классные</w:t>
            </w:r>
            <w:r>
              <w:rPr>
                <w:color w:val="797979"/>
              </w:rPr>
              <w:tab/>
              <w:t>руководители</w:t>
            </w:r>
          </w:p>
          <w:p w14:paraId="7D0B807D" w14:textId="77777777" w:rsidR="00CB57A0" w:rsidRDefault="00880F0A">
            <w:pPr>
              <w:pStyle w:val="a5"/>
            </w:pPr>
            <w:r>
              <w:t>(кураторы)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D34CB" w14:textId="77777777" w:rsidR="00CB57A0" w:rsidRDefault="00880F0A">
            <w:pPr>
              <w:pStyle w:val="a5"/>
              <w:spacing w:line="240" w:lineRule="auto"/>
            </w:pPr>
            <w:r>
              <w:t>На протяжении года</w:t>
            </w:r>
          </w:p>
        </w:tc>
      </w:tr>
      <w:tr w:rsidR="00CB57A0" w14:paraId="5E51964B" w14:textId="77777777">
        <w:trPr>
          <w:trHeight w:hRule="exact" w:val="1162"/>
          <w:jc w:val="center"/>
        </w:trPr>
        <w:tc>
          <w:tcPr>
            <w:tcW w:w="15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A018" w14:textId="4A368096" w:rsidR="00CB57A0" w:rsidRDefault="00880F0A">
            <w:pPr>
              <w:pStyle w:val="a5"/>
              <w:jc w:val="center"/>
            </w:pPr>
            <w:r>
              <w:rPr>
                <w:b/>
                <w:bCs/>
                <w:color w:val="797979"/>
              </w:rPr>
              <w:t xml:space="preserve">II. Этап внедрения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физкультурно-спортивного комплекса «Готов к труду и обороне»</w:t>
            </w:r>
            <w:r>
              <w:rPr>
                <w:b/>
                <w:bCs/>
                <w:color w:val="797979"/>
              </w:rPr>
              <w:t xml:space="preserve"> (ГТО Д</w:t>
            </w:r>
            <w:r w:rsidR="00D37B49">
              <w:rPr>
                <w:b/>
                <w:bCs/>
                <w:color w:val="797979"/>
              </w:rPr>
              <w:t>Н</w:t>
            </w:r>
            <w:r>
              <w:rPr>
                <w:b/>
                <w:bCs/>
                <w:color w:val="797979"/>
              </w:rPr>
              <w:t xml:space="preserve">Р) среди обучающихся </w:t>
            </w:r>
            <w:r w:rsidR="00D37B49">
              <w:rPr>
                <w:b/>
                <w:bCs/>
                <w:color w:val="797979"/>
              </w:rPr>
              <w:t>ГБПОУ «ДУОР ИМ.С. БУБКИ»</w:t>
            </w:r>
          </w:p>
          <w:p w14:paraId="31888B37" w14:textId="77777777" w:rsidR="00CB57A0" w:rsidRDefault="00880F0A">
            <w:pPr>
              <w:pStyle w:val="a5"/>
              <w:jc w:val="center"/>
            </w:pPr>
            <w:r>
              <w:rPr>
                <w:b/>
                <w:bCs/>
                <w:color w:val="797979"/>
              </w:rPr>
              <w:t>(январь-июнь 2025 г.)</w:t>
            </w:r>
          </w:p>
        </w:tc>
      </w:tr>
      <w:tr w:rsidR="00CB57A0" w14:paraId="3CFE1C86" w14:textId="77777777">
        <w:trPr>
          <w:trHeight w:hRule="exact" w:val="528"/>
          <w:jc w:val="center"/>
        </w:trPr>
        <w:tc>
          <w:tcPr>
            <w:tcW w:w="15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FA8DD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Информационно-просветительская деятельность</w:t>
            </w:r>
          </w:p>
        </w:tc>
      </w:tr>
      <w:tr w:rsidR="00CB57A0" w14:paraId="397ECA4D" w14:textId="77777777">
        <w:trPr>
          <w:trHeight w:hRule="exact" w:val="528"/>
          <w:jc w:val="center"/>
        </w:trPr>
        <w:tc>
          <w:tcPr>
            <w:tcW w:w="15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90C6E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Работа с педагогическим коллективом</w:t>
            </w:r>
          </w:p>
        </w:tc>
      </w:tr>
      <w:tr w:rsidR="00CB57A0" w14:paraId="3D77ED96" w14:textId="77777777" w:rsidTr="00D37B49">
        <w:trPr>
          <w:trHeight w:hRule="exact" w:val="14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3CD01" w14:textId="77777777" w:rsidR="00CB57A0" w:rsidRDefault="00880F0A">
            <w:pPr>
              <w:pStyle w:val="a5"/>
              <w:spacing w:line="240" w:lineRule="auto"/>
              <w:ind w:firstLine="160"/>
            </w:pPr>
            <w:r>
              <w:rPr>
                <w:color w:val="797979"/>
              </w:rPr>
              <w:t>1.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C81D3" w14:textId="77777777" w:rsidR="00CB57A0" w:rsidRDefault="00880F0A">
            <w:pPr>
              <w:pStyle w:val="a5"/>
              <w:jc w:val="both"/>
            </w:pPr>
            <w:r>
              <w:t xml:space="preserve">Реализация проектов, направленных на пропаганду физической культуры и спорта, комплекса ГТО среди обучающихся, родителей, педагогов (уроки/занятия физической культуры со звёздами спорта. Спортивная суббота, Спортивная семья </w:t>
            </w:r>
            <w:r>
              <w:rPr>
                <w:color w:val="797979"/>
              </w:rPr>
              <w:t xml:space="preserve">- </w:t>
            </w:r>
            <w:r>
              <w:t>сдаём нормы 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D22B1" w14:textId="561D3DD1" w:rsidR="00CB57A0" w:rsidRDefault="00880F0A">
            <w:pPr>
              <w:pStyle w:val="a5"/>
              <w:tabs>
                <w:tab w:val="left" w:pos="2064"/>
              </w:tabs>
              <w:jc w:val="both"/>
            </w:pPr>
            <w:r>
              <w:t>Администрация, преподаватели учебной дисциплины</w:t>
            </w:r>
          </w:p>
          <w:p w14:paraId="6078AC20" w14:textId="77777777" w:rsidR="00CB57A0" w:rsidRDefault="00880F0A">
            <w:pPr>
              <w:pStyle w:val="a5"/>
            </w:pPr>
            <w:r>
              <w:t>«Физическая культура»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40F0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t>На протяжении года</w:t>
            </w:r>
          </w:p>
        </w:tc>
      </w:tr>
      <w:tr w:rsidR="00CB57A0" w14:paraId="3DAE58DF" w14:textId="77777777" w:rsidTr="00D37B49">
        <w:trPr>
          <w:trHeight w:hRule="exact" w:val="14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26863" w14:textId="77777777" w:rsidR="00CB57A0" w:rsidRDefault="00880F0A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B7016" w14:textId="77777777" w:rsidR="00CB57A0" w:rsidRDefault="00880F0A">
            <w:pPr>
              <w:pStyle w:val="a5"/>
              <w:jc w:val="both"/>
            </w:pPr>
            <w:r>
              <w:t>Освещение мероприятий по подготовке и сдаче нормативов комплекса ГТО в средствах массовой информации, на сайтах профессиональных образовательных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618E1" w14:textId="4B6149F9" w:rsidR="00CB57A0" w:rsidRDefault="00880F0A" w:rsidP="00880F0A">
            <w:pPr>
              <w:pStyle w:val="a5"/>
              <w:tabs>
                <w:tab w:val="left" w:pos="1579"/>
              </w:tabs>
              <w:jc w:val="both"/>
            </w:pPr>
            <w:r>
              <w:t>Администрация, ответственный за информационное сопровождение и освещение на сайте ПОО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53DBE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t>Еженедельно</w:t>
            </w:r>
          </w:p>
        </w:tc>
      </w:tr>
      <w:tr w:rsidR="00CB57A0" w14:paraId="27611673" w14:textId="77777777" w:rsidTr="00D37B49">
        <w:trPr>
          <w:trHeight w:hRule="exact" w:val="11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43B5A" w14:textId="77777777" w:rsidR="00CB57A0" w:rsidRDefault="00880F0A">
            <w:pPr>
              <w:pStyle w:val="a5"/>
              <w:spacing w:line="240" w:lineRule="auto"/>
            </w:pPr>
            <w:r>
              <w:t>о</w:t>
            </w:r>
          </w:p>
          <w:p w14:paraId="25B5CB75" w14:textId="77777777" w:rsidR="00CB57A0" w:rsidRDefault="00880F0A">
            <w:pPr>
              <w:pStyle w:val="a5"/>
              <w:spacing w:line="180" w:lineRule="auto"/>
            </w:pPr>
            <w:r>
              <w:t>3.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B0039" w14:textId="77777777" w:rsidR="00CB57A0" w:rsidRDefault="00880F0A">
            <w:pPr>
              <w:pStyle w:val="a5"/>
              <w:spacing w:line="240" w:lineRule="auto"/>
              <w:jc w:val="both"/>
            </w:pPr>
            <w:r>
              <w:rPr>
                <w:color w:val="4D4D4D"/>
              </w:rPr>
              <w:t>Профилактика спортивного травматизма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4DF4B" w14:textId="67B1A200" w:rsidR="00CB57A0" w:rsidRDefault="00880F0A" w:rsidP="00880F0A">
            <w:pPr>
              <w:pStyle w:val="a5"/>
              <w:tabs>
                <w:tab w:val="left" w:pos="2069"/>
              </w:tabs>
              <w:jc w:val="both"/>
            </w:pPr>
            <w:r>
              <w:rPr>
                <w:color w:val="4D4D4D"/>
              </w:rPr>
              <w:t>Администрация, преподаватели учебной дисциплины «Физическая культура»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28B2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color w:val="4D4D4D"/>
              </w:rPr>
              <w:t>Постоянно</w:t>
            </w:r>
          </w:p>
        </w:tc>
      </w:tr>
      <w:tr w:rsidR="00CB57A0" w14:paraId="2BB2D338" w14:textId="77777777" w:rsidTr="00D37B49">
        <w:trPr>
          <w:trHeight w:hRule="exact" w:val="11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6EED3" w14:textId="77777777" w:rsidR="00CB57A0" w:rsidRDefault="00880F0A">
            <w:pPr>
              <w:pStyle w:val="a5"/>
              <w:spacing w:line="240" w:lineRule="auto"/>
            </w:pPr>
            <w:r>
              <w:rPr>
                <w:b/>
                <w:bCs/>
                <w:color w:val="4D4D4D"/>
              </w:rPr>
              <w:t>4.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50591" w14:textId="77777777" w:rsidR="00CB57A0" w:rsidRDefault="00880F0A">
            <w:pPr>
              <w:pStyle w:val="a5"/>
              <w:jc w:val="both"/>
            </w:pPr>
            <w:r>
              <w:rPr>
                <w:color w:val="4D4D4D"/>
              </w:rPr>
              <w:t xml:space="preserve">Организация тренировочных тестирований по сдаче нормативов </w:t>
            </w:r>
            <w:r>
              <w:rPr>
                <w:b/>
                <w:bCs/>
                <w:i/>
                <w:iCs/>
                <w:color w:val="2D2D2D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03A21" w14:textId="7BA45F59" w:rsidR="00CB57A0" w:rsidRDefault="00880F0A" w:rsidP="00880F0A">
            <w:pPr>
              <w:pStyle w:val="a5"/>
              <w:tabs>
                <w:tab w:val="left" w:pos="2078"/>
              </w:tabs>
              <w:jc w:val="both"/>
            </w:pPr>
            <w:r>
              <w:rPr>
                <w:color w:val="2D2D2D"/>
              </w:rPr>
              <w:t>Администрация, преподаватели учебной дисциплины «Физическая культура»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D284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color w:val="2D2D2D"/>
              </w:rPr>
              <w:t>Январь-июнь 2025</w:t>
            </w:r>
          </w:p>
        </w:tc>
      </w:tr>
    </w:tbl>
    <w:p w14:paraId="065DC6D7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p w14:paraId="56A1E21F" w14:textId="35B7B038" w:rsidR="00CB57A0" w:rsidRDefault="00CB57A0">
      <w:pPr>
        <w:spacing w:line="1" w:lineRule="exact"/>
      </w:pPr>
    </w:p>
    <w:p w14:paraId="1B6CAC0F" w14:textId="77777777" w:rsidR="00CB57A0" w:rsidRDefault="00CB57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433"/>
        <w:gridCol w:w="3544"/>
        <w:gridCol w:w="2389"/>
      </w:tblGrid>
      <w:tr w:rsidR="00D37B49" w14:paraId="0295A816" w14:textId="77777777" w:rsidTr="00D37B49">
        <w:trPr>
          <w:trHeight w:hRule="exact" w:val="14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18B66" w14:textId="77777777" w:rsidR="00D37B49" w:rsidRDefault="00D37B49">
            <w:pPr>
              <w:pStyle w:val="a5"/>
              <w:spacing w:line="240" w:lineRule="auto"/>
              <w:ind w:firstLine="140"/>
            </w:pPr>
            <w:r>
              <w:rPr>
                <w:color w:val="797979"/>
              </w:rPr>
              <w:t>5.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D9AA0" w14:textId="77777777" w:rsidR="00D37B49" w:rsidRDefault="00D37B49">
            <w:pPr>
              <w:pStyle w:val="a5"/>
              <w:jc w:val="both"/>
            </w:pPr>
            <w:r>
              <w:t>) Разработка рекомендаций к недельному двигательному режиму обучающегося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0E170" w14:textId="77777777" w:rsidR="00751EA3" w:rsidRDefault="00D37B49" w:rsidP="00751EA3">
            <w:pPr>
              <w:pStyle w:val="a5"/>
            </w:pPr>
            <w:r>
              <w:t>Администрация</w:t>
            </w:r>
            <w:r>
              <w:rPr>
                <w:color w:val="4D4D4D"/>
              </w:rPr>
              <w:t xml:space="preserve">, </w:t>
            </w:r>
            <w:r w:rsidR="00751EA3">
              <w:t xml:space="preserve">преподаватели </w:t>
            </w:r>
            <w:r>
              <w:t xml:space="preserve">учебной </w:t>
            </w:r>
            <w:r w:rsidR="00751EA3">
              <w:t>дисциплины</w:t>
            </w:r>
          </w:p>
          <w:p w14:paraId="3810E968" w14:textId="1DA6C104" w:rsidR="00D37B49" w:rsidRDefault="00D37B49" w:rsidP="00751EA3">
            <w:pPr>
              <w:pStyle w:val="a5"/>
            </w:pPr>
            <w:r>
              <w:t>«Физическая кул</w:t>
            </w:r>
            <w:r w:rsidR="00880F0A">
              <w:t>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702DC" w14:textId="77777777" w:rsidR="00D37B49" w:rsidRDefault="00D37B49" w:rsidP="00D37B49">
            <w:pPr>
              <w:pStyle w:val="a5"/>
              <w:spacing w:line="240" w:lineRule="auto"/>
              <w:jc w:val="center"/>
            </w:pPr>
            <w:r>
              <w:t>Январь 2025</w:t>
            </w:r>
          </w:p>
        </w:tc>
      </w:tr>
      <w:tr w:rsidR="00CB57A0" w14:paraId="15F22CC6" w14:textId="77777777" w:rsidTr="00D37B49">
        <w:trPr>
          <w:trHeight w:hRule="exact" w:val="11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E18B4" w14:textId="77777777" w:rsidR="00CB57A0" w:rsidRDefault="00880F0A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  <w:color w:val="797979"/>
              </w:rPr>
              <w:t>6.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67A86" w14:textId="77777777" w:rsidR="00CB57A0" w:rsidRDefault="00880F0A">
            <w:pPr>
              <w:pStyle w:val="a5"/>
              <w:tabs>
                <w:tab w:val="left" w:pos="1762"/>
                <w:tab w:val="left" w:pos="3605"/>
                <w:tab w:val="left" w:pos="5314"/>
              </w:tabs>
              <w:spacing w:line="271" w:lineRule="auto"/>
              <w:jc w:val="both"/>
            </w:pPr>
            <w:r>
              <w:rPr>
                <w:color w:val="797979"/>
              </w:rPr>
              <w:t>Проведение</w:t>
            </w:r>
            <w:r>
              <w:rPr>
                <w:color w:val="797979"/>
              </w:rPr>
              <w:tab/>
              <w:t>мониторинга</w:t>
            </w:r>
            <w:r>
              <w:rPr>
                <w:color w:val="797979"/>
              </w:rPr>
              <w:tab/>
              <w:t>реализации</w:t>
            </w:r>
            <w:r>
              <w:rPr>
                <w:color w:val="797979"/>
              </w:rPr>
              <w:tab/>
            </w:r>
            <w:r>
              <w:rPr>
                <w:b/>
                <w:bCs/>
                <w:i/>
                <w:iCs/>
                <w:color w:val="797979"/>
              </w:rPr>
              <w:t>Всероссийского</w:t>
            </w:r>
          </w:p>
          <w:p w14:paraId="5AF73BF2" w14:textId="77777777" w:rsidR="00CB57A0" w:rsidRDefault="00880F0A">
            <w:pPr>
              <w:pStyle w:val="a5"/>
              <w:spacing w:line="271" w:lineRule="auto"/>
              <w:jc w:val="both"/>
            </w:pPr>
            <w:r>
              <w:rPr>
                <w:b/>
                <w:bCs/>
                <w:i/>
                <w:iCs/>
                <w:color w:val="797979"/>
              </w:rPr>
              <w:t>физкультурно-спортивного комплекса «Готов к труду и обороне» (ГТО)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3A7E0" w14:textId="2D3A9C6A" w:rsidR="00CB57A0" w:rsidRDefault="00880F0A">
            <w:pPr>
              <w:pStyle w:val="a5"/>
              <w:tabs>
                <w:tab w:val="left" w:pos="2064"/>
              </w:tabs>
            </w:pPr>
            <w:r>
              <w:rPr>
                <w:color w:val="797979"/>
              </w:rPr>
              <w:t>Администрация, преподаватели учебной дисциплины</w:t>
            </w:r>
          </w:p>
          <w:p w14:paraId="420C2AF8" w14:textId="77777777" w:rsidR="00CB57A0" w:rsidRDefault="00880F0A">
            <w:pPr>
              <w:pStyle w:val="a5"/>
            </w:pPr>
            <w:r>
              <w:rPr>
                <w:color w:val="797979"/>
              </w:rPr>
              <w:t>«Физическая культура»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949D4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Ежеквартально</w:t>
            </w:r>
          </w:p>
        </w:tc>
      </w:tr>
      <w:tr w:rsidR="00CB57A0" w14:paraId="49E54F02" w14:textId="77777777">
        <w:trPr>
          <w:trHeight w:hRule="exact" w:val="5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C6AD8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14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B9BD0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Работа с обучающимися</w:t>
            </w:r>
          </w:p>
        </w:tc>
      </w:tr>
      <w:tr w:rsidR="00D37B49" w14:paraId="0AC53B64" w14:textId="77777777" w:rsidTr="00C50AB3">
        <w:trPr>
          <w:trHeight w:hRule="exact" w:val="14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4CE66" w14:textId="77777777" w:rsidR="00D37B49" w:rsidRDefault="00D37B49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  <w:color w:val="797979"/>
              </w:rPr>
              <w:t>1.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F149F" w14:textId="369110BE" w:rsidR="00D37B49" w:rsidRDefault="00D37B49">
            <w:pPr>
              <w:pStyle w:val="a5"/>
              <w:jc w:val="both"/>
            </w:pPr>
            <w:r>
              <w:rPr>
                <w:color w:val="797979"/>
              </w:rPr>
              <w:t>Проведение тестирования уровня физической подготовленности обучающихся по про</w:t>
            </w:r>
            <w:r w:rsidR="00AB60FA">
              <w:rPr>
                <w:color w:val="797979"/>
              </w:rPr>
              <w:t>гр</w:t>
            </w:r>
            <w:r>
              <w:rPr>
                <w:color w:val="797979"/>
              </w:rPr>
              <w:t xml:space="preserve">амме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</w:t>
            </w:r>
            <w:r w:rsidR="00AB60FA" w:rsidRPr="00AB60FA">
              <w:rPr>
                <w:b/>
                <w:bCs/>
                <w:i/>
                <w:iCs/>
                <w:color w:val="797979"/>
              </w:rPr>
              <w:t>-</w:t>
            </w:r>
            <w:r>
              <w:rPr>
                <w:b/>
                <w:bCs/>
                <w:i/>
                <w:iCs/>
                <w:color w:val="797979"/>
              </w:rPr>
              <w:softHyphen/>
              <w:t>спортивного комплекса «Готов к труду и обороне» (ГТО)</w:t>
            </w:r>
            <w:r>
              <w:rPr>
                <w:color w:val="797979"/>
              </w:rPr>
              <w:t xml:space="preserve"> в профессиональных 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9F517" w14:textId="214786DA" w:rsidR="00D37B49" w:rsidRDefault="00D37B49" w:rsidP="00880F0A">
            <w:pPr>
              <w:pStyle w:val="a5"/>
              <w:tabs>
                <w:tab w:val="left" w:pos="2064"/>
              </w:tabs>
            </w:pPr>
            <w:r>
              <w:rPr>
                <w:color w:val="797979"/>
              </w:rPr>
              <w:t>преподаватели учебной</w:t>
            </w:r>
            <w:r w:rsidR="00751EA3">
              <w:rPr>
                <w:color w:val="797979"/>
              </w:rPr>
              <w:t xml:space="preserve"> </w:t>
            </w:r>
            <w:r>
              <w:rPr>
                <w:color w:val="797979"/>
              </w:rPr>
              <w:t>дисциплины</w:t>
            </w:r>
            <w:r w:rsidR="00880F0A">
              <w:rPr>
                <w:color w:val="797979"/>
              </w:rPr>
              <w:t xml:space="preserve"> </w:t>
            </w:r>
            <w:r>
              <w:rPr>
                <w:color w:val="797979"/>
              </w:rPr>
              <w:t>«Физическая культура»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C54FD" w14:textId="2A374335" w:rsidR="00D37B49" w:rsidRDefault="00AB60FA" w:rsidP="00D37B49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Март-</w:t>
            </w:r>
            <w:proofErr w:type="gramStart"/>
            <w:r>
              <w:rPr>
                <w:color w:val="797979"/>
              </w:rPr>
              <w:t xml:space="preserve">апрель </w:t>
            </w:r>
            <w:r w:rsidR="00D37B49">
              <w:rPr>
                <w:color w:val="797979"/>
              </w:rPr>
              <w:t xml:space="preserve"> 2025</w:t>
            </w:r>
            <w:proofErr w:type="gramEnd"/>
          </w:p>
        </w:tc>
      </w:tr>
      <w:tr w:rsidR="00D37B49" w14:paraId="75C33082" w14:textId="77777777" w:rsidTr="00D37B49">
        <w:trPr>
          <w:trHeight w:hRule="exact" w:val="13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417C3" w14:textId="77777777" w:rsidR="00D37B49" w:rsidRDefault="00D37B49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  <w:color w:val="797979"/>
              </w:rPr>
              <w:t>2.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062AB" w14:textId="77777777" w:rsidR="00D37B49" w:rsidRDefault="00D37B49">
            <w:pPr>
              <w:pStyle w:val="a5"/>
              <w:jc w:val="both"/>
            </w:pPr>
            <w:r>
              <w:t xml:space="preserve">Консультации по вопросам физического воспитания, подготовки и сдачи нормативов </w:t>
            </w:r>
            <w:r>
              <w:rPr>
                <w:b/>
                <w:bCs/>
                <w:i/>
                <w:iCs/>
              </w:rPr>
              <w:t>Всероссийского физкультурно-спортивного комплекса «Готов к труду и обороне» (ГТО)</w:t>
            </w:r>
            <w:r>
              <w:t xml:space="preserve"> обучающихся.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2C3D6" w14:textId="0A861876" w:rsidR="00D37B49" w:rsidRDefault="00D37B49" w:rsidP="00D37B49">
            <w:pPr>
              <w:pStyle w:val="a5"/>
            </w:pPr>
            <w:r>
              <w:t>Медицинский</w:t>
            </w:r>
            <w:r w:rsidR="00751EA3">
              <w:t xml:space="preserve"> работник,</w:t>
            </w:r>
            <w:r>
              <w:t xml:space="preserve"> преподаватели</w:t>
            </w:r>
            <w:r w:rsidR="00751EA3">
              <w:t xml:space="preserve"> учебной</w:t>
            </w:r>
            <w:r>
              <w:t xml:space="preserve"> дисциплины </w:t>
            </w:r>
            <w:r w:rsidR="00751EA3">
              <w:rPr>
                <w:color w:val="797979"/>
              </w:rPr>
              <w:t>«</w:t>
            </w:r>
            <w:proofErr w:type="gramStart"/>
            <w:r w:rsidR="00751EA3">
              <w:rPr>
                <w:color w:val="797979"/>
              </w:rPr>
              <w:t xml:space="preserve">Физическая  </w:t>
            </w:r>
            <w:r>
              <w:t>культура</w:t>
            </w:r>
            <w:proofErr w:type="gramEnd"/>
            <w:r>
              <w:t>»</w:t>
            </w:r>
          </w:p>
          <w:p w14:paraId="5D975290" w14:textId="4D39B808" w:rsidR="00D37B49" w:rsidRDefault="00D37B49" w:rsidP="00D37B49">
            <w:pPr>
              <w:pStyle w:val="a5"/>
            </w:pPr>
            <w:r>
              <w:t xml:space="preserve">, </w:t>
            </w:r>
            <w:r>
              <w:rPr>
                <w:color w:val="797979"/>
              </w:rPr>
              <w:t>культура»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4232" w14:textId="62F0244A" w:rsidR="00D37B49" w:rsidRDefault="00D37B49" w:rsidP="00D37B49">
            <w:pPr>
              <w:pStyle w:val="a5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78B8E31" wp14:editId="7BA59208">
                      <wp:simplePos x="0" y="0"/>
                      <wp:positionH relativeFrom="page">
                        <wp:posOffset>-8328660</wp:posOffset>
                      </wp:positionH>
                      <wp:positionV relativeFrom="page">
                        <wp:posOffset>-3103245</wp:posOffset>
                      </wp:positionV>
                      <wp:extent cx="10693400" cy="7556500"/>
                      <wp:effectExtent l="0" t="0" r="0" b="0"/>
                      <wp:wrapNone/>
                      <wp:docPr id="8" name="Shape 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10693400" cy="755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514769" id="Shape 8" o:spid="_x0000_s1026" style="position:absolute;margin-left:-655.8pt;margin-top:-244.35pt;width:842pt;height:5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" fillcolor="#fefefe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>
              <w:t>В течение учебного года</w:t>
            </w:r>
          </w:p>
        </w:tc>
      </w:tr>
      <w:tr w:rsidR="00D37B49" w14:paraId="62712CAB" w14:textId="77777777" w:rsidTr="0055636F">
        <w:trPr>
          <w:trHeight w:hRule="exact" w:val="11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8DBD8" w14:textId="77777777" w:rsidR="00D37B49" w:rsidRDefault="00D37B49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6C79C" w14:textId="77777777" w:rsidR="00D37B49" w:rsidRDefault="00D37B49">
            <w:pPr>
              <w:pStyle w:val="a5"/>
              <w:jc w:val="both"/>
            </w:pPr>
            <w:r>
              <w:t>Учёт сведений об индивидуальных достижениях, рекордах профессиональной образовательной организации в области физической культуры и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0478" w14:textId="56453B1C" w:rsidR="00D37B49" w:rsidRDefault="00D37B49" w:rsidP="00D37B49">
            <w:pPr>
              <w:pStyle w:val="a5"/>
              <w:tabs>
                <w:tab w:val="left" w:pos="2064"/>
              </w:tabs>
            </w:pPr>
            <w:r>
              <w:rPr>
                <w:color w:val="797979"/>
              </w:rPr>
              <w:t>преподаватели учебной дисциплины «Физическая культура»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318F4" w14:textId="77777777" w:rsidR="00D37B49" w:rsidRDefault="00D37B49">
            <w:pPr>
              <w:pStyle w:val="a5"/>
              <w:spacing w:line="240" w:lineRule="auto"/>
            </w:pPr>
            <w:r>
              <w:t>На протяжении года</w:t>
            </w:r>
          </w:p>
        </w:tc>
      </w:tr>
      <w:tr w:rsidR="00CB57A0" w14:paraId="5D4AAF94" w14:textId="77777777">
        <w:trPr>
          <w:trHeight w:hRule="exact" w:val="533"/>
          <w:jc w:val="center"/>
        </w:trPr>
        <w:tc>
          <w:tcPr>
            <w:tcW w:w="15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B88C5" w14:textId="77777777" w:rsidR="00CB57A0" w:rsidRDefault="00880F0A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Работа с родителями</w:t>
            </w:r>
          </w:p>
        </w:tc>
      </w:tr>
      <w:tr w:rsidR="00D37B49" w14:paraId="1F665049" w14:textId="77777777" w:rsidTr="00D170F4">
        <w:trPr>
          <w:trHeight w:hRule="exact" w:val="11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E9B95" w14:textId="77777777" w:rsidR="00D37B49" w:rsidRDefault="00D37B49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  <w:color w:val="4D4D4D"/>
              </w:rPr>
              <w:t>1.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35C4D" w14:textId="77777777" w:rsidR="00D37B49" w:rsidRDefault="00D37B49">
            <w:pPr>
              <w:pStyle w:val="a5"/>
              <w:spacing w:line="240" w:lineRule="auto"/>
            </w:pPr>
            <w:r>
              <w:rPr>
                <w:color w:val="4D4D4D"/>
              </w:rPr>
              <w:t xml:space="preserve">Проведение консультаций по организации занятий физической культурой в домашних условиях с целью подготовки к сдаче норм </w:t>
            </w:r>
            <w:r>
              <w:rPr>
                <w:b/>
                <w:bCs/>
                <w:i/>
                <w:iCs/>
                <w:color w:val="4D4D4D"/>
              </w:rPr>
              <w:t xml:space="preserve">Всероссийского физкультурно-спортивного </w:t>
            </w:r>
            <w:r>
              <w:rPr>
                <w:b/>
                <w:bCs/>
                <w:i/>
                <w:iCs/>
                <w:color w:val="2D2D2D"/>
              </w:rPr>
              <w:t>комплекса «Готов к труду и обороне» (ГТО)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06B44" w14:textId="4A932001" w:rsidR="00D37B49" w:rsidRDefault="00D37B49" w:rsidP="00D37B49">
            <w:pPr>
              <w:pStyle w:val="a5"/>
            </w:pPr>
            <w:r>
              <w:rPr>
                <w:color w:val="797979"/>
              </w:rPr>
              <w:t>преподаватели учебной дисциплины «Физическая культура»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D40A" w14:textId="77777777" w:rsidR="00D37B49" w:rsidRDefault="00D37B49">
            <w:pPr>
              <w:pStyle w:val="a5"/>
              <w:spacing w:line="240" w:lineRule="auto"/>
            </w:pPr>
            <w:r>
              <w:rPr>
                <w:color w:val="4D4D4D"/>
              </w:rPr>
              <w:t>На протяжении года</w:t>
            </w:r>
          </w:p>
        </w:tc>
      </w:tr>
      <w:tr w:rsidR="00CB57A0" w14:paraId="06E74CDF" w14:textId="77777777" w:rsidTr="00232B20">
        <w:trPr>
          <w:trHeight w:hRule="exact" w:val="16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2D364" w14:textId="77777777" w:rsidR="00CB57A0" w:rsidRDefault="00880F0A">
            <w:pPr>
              <w:pStyle w:val="a5"/>
              <w:spacing w:line="240" w:lineRule="auto"/>
            </w:pPr>
            <w:r>
              <w:rPr>
                <w:b/>
                <w:bCs/>
                <w:color w:val="2D2D2D"/>
              </w:rPr>
              <w:t>2.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4791F" w14:textId="2076A920" w:rsidR="00CB57A0" w:rsidRDefault="00880F0A">
            <w:pPr>
              <w:pStyle w:val="a5"/>
              <w:jc w:val="both"/>
            </w:pPr>
            <w:r>
              <w:rPr>
                <w:color w:val="2D2D2D"/>
              </w:rPr>
              <w:t xml:space="preserve">Создание и наполнение информационного уголка для родителей по вопросам внедрения </w:t>
            </w:r>
            <w:r>
              <w:rPr>
                <w:b/>
                <w:bCs/>
                <w:i/>
                <w:iCs/>
                <w:color w:val="2D2D2D"/>
              </w:rPr>
              <w:t>Всероссийского физкультурно-спортивного комплекса «Готов к труду и обороне» (ГТО),</w:t>
            </w:r>
            <w:r>
              <w:rPr>
                <w:color w:val="2D2D2D"/>
              </w:rPr>
              <w:t xml:space="preserve"> реализации</w:t>
            </w:r>
            <w:r w:rsidR="00D37B49">
              <w:rPr>
                <w:color w:val="2D2D2D"/>
              </w:rPr>
              <w:t xml:space="preserve"> </w:t>
            </w:r>
            <w:r w:rsidR="00D37B49">
              <w:t>Концепции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77346" w14:textId="1B9CF661" w:rsidR="00CB57A0" w:rsidRDefault="00880F0A">
            <w:pPr>
              <w:pStyle w:val="a5"/>
              <w:tabs>
                <w:tab w:val="left" w:pos="2506"/>
              </w:tabs>
              <w:spacing w:line="240" w:lineRule="auto"/>
            </w:pPr>
            <w:r>
              <w:rPr>
                <w:color w:val="2D2D2D"/>
              </w:rPr>
              <w:t>Преподаватели учебной</w:t>
            </w:r>
          </w:p>
          <w:p w14:paraId="278E3C8B" w14:textId="50CDA577" w:rsidR="00CB57A0" w:rsidRDefault="00232B20">
            <w:pPr>
              <w:pStyle w:val="a5"/>
              <w:tabs>
                <w:tab w:val="left" w:pos="1997"/>
              </w:tabs>
              <w:spacing w:line="240" w:lineRule="auto"/>
            </w:pPr>
            <w:r>
              <w:rPr>
                <w:color w:val="2D2D2D"/>
              </w:rPr>
              <w:t>д</w:t>
            </w:r>
            <w:r w:rsidR="00880F0A">
              <w:rPr>
                <w:color w:val="2D2D2D"/>
              </w:rPr>
              <w:t>исциплины «Физическая</w:t>
            </w:r>
          </w:p>
          <w:p w14:paraId="5EE1AC0D" w14:textId="088E0FD1" w:rsidR="00D37B49" w:rsidRDefault="00880F0A" w:rsidP="00D37B49">
            <w:pPr>
              <w:pStyle w:val="a5"/>
              <w:tabs>
                <w:tab w:val="left" w:pos="1915"/>
              </w:tabs>
              <w:spacing w:after="40" w:line="240" w:lineRule="auto"/>
              <w:jc w:val="both"/>
            </w:pPr>
            <w:r>
              <w:rPr>
                <w:color w:val="2D2D2D"/>
              </w:rPr>
              <w:t>культура», педагог-организатор,</w:t>
            </w:r>
            <w:r w:rsidR="00D37B49">
              <w:t xml:space="preserve"> классные</w:t>
            </w:r>
            <w:r>
              <w:t xml:space="preserve"> </w:t>
            </w:r>
            <w:r w:rsidR="00D37B49">
              <w:t>руководители</w:t>
            </w:r>
          </w:p>
          <w:p w14:paraId="16B55A7E" w14:textId="12926078" w:rsidR="00CB57A0" w:rsidRDefault="00D37B49" w:rsidP="00D37B49">
            <w:pPr>
              <w:pStyle w:val="a5"/>
              <w:spacing w:line="240" w:lineRule="auto"/>
            </w:pPr>
            <w:r>
              <w:t>(кураторы)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2E9F" w14:textId="7242CEE6" w:rsidR="00CB57A0" w:rsidRDefault="00880F0A" w:rsidP="00880F0A">
            <w:pPr>
              <w:pStyle w:val="a5"/>
              <w:jc w:val="center"/>
              <w:rPr>
                <w:color w:val="2D2D2D"/>
              </w:rPr>
            </w:pPr>
            <w:r>
              <w:rPr>
                <w:color w:val="2D2D2D"/>
              </w:rPr>
              <w:t>С января 2025 года (далее на протяжении года согласно плану работы)</w:t>
            </w:r>
          </w:p>
          <w:p w14:paraId="0808551B" w14:textId="42B5908D" w:rsidR="00D37B49" w:rsidRDefault="00D37B49">
            <w:pPr>
              <w:pStyle w:val="a5"/>
              <w:rPr>
                <w:color w:val="2D2D2D"/>
              </w:rPr>
            </w:pPr>
          </w:p>
          <w:p w14:paraId="4A773D59" w14:textId="77777777" w:rsidR="00D37B49" w:rsidRDefault="00D37B49">
            <w:pPr>
              <w:pStyle w:val="a5"/>
              <w:rPr>
                <w:color w:val="2D2D2D"/>
              </w:rPr>
            </w:pPr>
          </w:p>
          <w:p w14:paraId="465D5DE1" w14:textId="1CCBADAB" w:rsidR="00D37B49" w:rsidRDefault="00D37B49">
            <w:pPr>
              <w:pStyle w:val="a5"/>
            </w:pPr>
          </w:p>
        </w:tc>
      </w:tr>
    </w:tbl>
    <w:p w14:paraId="727CA91A" w14:textId="77777777" w:rsidR="00CB57A0" w:rsidRDefault="00880F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326"/>
        <w:gridCol w:w="3685"/>
        <w:gridCol w:w="2355"/>
      </w:tblGrid>
      <w:tr w:rsidR="00CB57A0" w14:paraId="0F782D24" w14:textId="77777777" w:rsidTr="00D37B49">
        <w:trPr>
          <w:trHeight w:hRule="exact" w:val="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03D16" w14:textId="77777777" w:rsidR="00CB57A0" w:rsidRDefault="00CB57A0">
            <w:pPr>
              <w:rPr>
                <w:sz w:val="10"/>
                <w:szCs w:val="10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44B88" w14:textId="50471810" w:rsidR="00CB57A0" w:rsidRDefault="00CB57A0">
            <w:pPr>
              <w:pStyle w:val="a5"/>
              <w:spacing w:line="240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A8012" w14:textId="31BA9B39" w:rsidR="00CB57A0" w:rsidRDefault="00CB57A0">
            <w:pPr>
              <w:pStyle w:val="a5"/>
              <w:spacing w:line="240" w:lineRule="auto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02494" w14:textId="77777777" w:rsidR="00CB57A0" w:rsidRDefault="00CB57A0">
            <w:pPr>
              <w:rPr>
                <w:sz w:val="10"/>
                <w:szCs w:val="10"/>
              </w:rPr>
            </w:pPr>
          </w:p>
        </w:tc>
      </w:tr>
      <w:tr w:rsidR="00CB57A0" w14:paraId="6DDE0235" w14:textId="77777777" w:rsidTr="00D37B49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87CB9" w14:textId="77777777" w:rsidR="00CB57A0" w:rsidRDefault="00880F0A">
            <w:pPr>
              <w:pStyle w:val="a5"/>
              <w:spacing w:line="240" w:lineRule="auto"/>
            </w:pPr>
            <w:r>
              <w:rPr>
                <w:b/>
                <w:bCs/>
                <w:color w:val="797979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572FE" w14:textId="77777777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 xml:space="preserve">Круглый стол по вопросам подготовки к сдаче норм Всероссийского физкультурно-спортивного комплекса «Готов к труду и обороне» </w:t>
            </w:r>
            <w:r w:rsidRPr="00EC266F">
              <w:rPr>
                <w:color w:val="797979"/>
                <w:lang w:eastAsia="en-US" w:bidi="en-US"/>
              </w:rPr>
              <w:t>(</w:t>
            </w:r>
            <w:r>
              <w:rPr>
                <w:color w:val="797979"/>
                <w:lang w:val="en-US" w:eastAsia="en-US" w:bidi="en-US"/>
              </w:rPr>
              <w:t>ITO</w:t>
            </w:r>
            <w:r w:rsidRPr="00EC266F">
              <w:rPr>
                <w:color w:val="797979"/>
                <w:lang w:eastAsia="en-US" w:bidi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67F9C" w14:textId="6C7DB965" w:rsidR="00CB57A0" w:rsidRDefault="00880F0A" w:rsidP="00880F0A">
            <w:pPr>
              <w:pStyle w:val="a5"/>
              <w:tabs>
                <w:tab w:val="left" w:pos="2016"/>
              </w:tabs>
              <w:jc w:val="both"/>
            </w:pPr>
            <w:r>
              <w:rPr>
                <w:color w:val="797979"/>
              </w:rPr>
              <w:t>Администрация, преподаватели учебной дисциплины «Физическая культура», педагог-организатор, классные руководители (кураторы)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A5A11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color w:val="797979"/>
              </w:rPr>
              <w:t>Апрель 2025</w:t>
            </w:r>
          </w:p>
        </w:tc>
      </w:tr>
      <w:tr w:rsidR="00CB57A0" w14:paraId="35E1FDE8" w14:textId="77777777">
        <w:trPr>
          <w:trHeight w:hRule="exact" w:val="528"/>
          <w:jc w:val="center"/>
        </w:trPr>
        <w:tc>
          <w:tcPr>
            <w:tcW w:w="14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A8C1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color w:val="797979"/>
              </w:rPr>
              <w:t>Спортивное направление</w:t>
            </w:r>
          </w:p>
        </w:tc>
      </w:tr>
      <w:tr w:rsidR="00CB57A0" w14:paraId="36962DC8" w14:textId="77777777" w:rsidTr="00D37B49">
        <w:trPr>
          <w:trHeight w:hRule="exact" w:val="17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6889F" w14:textId="77777777" w:rsidR="00CB57A0" w:rsidRDefault="00880F0A">
            <w:pPr>
              <w:pStyle w:val="a5"/>
              <w:spacing w:line="240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3FF58" w14:textId="77777777" w:rsidR="00CB57A0" w:rsidRDefault="00880F0A">
            <w:pPr>
              <w:pStyle w:val="a5"/>
              <w:jc w:val="both"/>
            </w:pPr>
            <w:r>
              <w:t xml:space="preserve">Организация студенческих соревнований среди обучающихся, родителей, педагогов, предусматривающих выполнение видов испытаний и нормативов </w:t>
            </w:r>
            <w:r>
              <w:rPr>
                <w:b/>
                <w:bCs/>
                <w:i/>
                <w:iCs/>
              </w:rPr>
              <w:t>Всероссийского физкультурно- спортивного комплекса «Готов к труду и обороне» (ГТО)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9CB43" w14:textId="59AA6662" w:rsidR="00CB57A0" w:rsidRDefault="00880F0A" w:rsidP="00880F0A">
            <w:pPr>
              <w:pStyle w:val="a5"/>
              <w:tabs>
                <w:tab w:val="right" w:pos="3346"/>
              </w:tabs>
              <w:jc w:val="both"/>
            </w:pPr>
            <w:r>
              <w:t>Администрация, преподаватели учебной дисциплины «Физическая культура», классные</w:t>
            </w:r>
            <w:r>
              <w:tab/>
              <w:t>руководители</w:t>
            </w:r>
          </w:p>
          <w:p w14:paraId="408774B9" w14:textId="77777777" w:rsidR="00CB57A0" w:rsidRDefault="00880F0A">
            <w:pPr>
              <w:pStyle w:val="a5"/>
            </w:pPr>
            <w:r>
              <w:t>(кураторы)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BD91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t>На протяжении года</w:t>
            </w:r>
          </w:p>
        </w:tc>
      </w:tr>
      <w:tr w:rsidR="00CB57A0" w14:paraId="2B74F5EF" w14:textId="77777777" w:rsidTr="00D37B49">
        <w:trPr>
          <w:trHeight w:hRule="exact" w:val="8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71DC9" w14:textId="77777777" w:rsidR="00CB57A0" w:rsidRDefault="00880F0A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E707A" w14:textId="44161B31" w:rsidR="00CB57A0" w:rsidRDefault="00880F0A">
            <w:pPr>
              <w:pStyle w:val="a5"/>
              <w:jc w:val="both"/>
            </w:pPr>
            <w:r>
              <w:rPr>
                <w:color w:val="797979"/>
              </w:rPr>
              <w:t xml:space="preserve">Участие в зимнем фестивале </w:t>
            </w:r>
            <w:r>
              <w:rPr>
                <w:b/>
                <w:bCs/>
                <w:i/>
                <w:iCs/>
                <w:color w:val="797979"/>
              </w:rPr>
              <w:t>Всероссийского физкультурно</w:t>
            </w:r>
            <w:r w:rsidR="00232B20">
              <w:rPr>
                <w:b/>
                <w:bCs/>
                <w:i/>
                <w:iCs/>
                <w:color w:val="797979"/>
              </w:rPr>
              <w:t>-</w:t>
            </w:r>
            <w:r>
              <w:rPr>
                <w:b/>
                <w:bCs/>
                <w:i/>
                <w:iCs/>
                <w:color w:val="797979"/>
              </w:rPr>
              <w:softHyphen/>
              <w:t>спортивного комплекса «Готов к труду и обороне» (ГТО)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C498" w14:textId="77777777" w:rsidR="00CB57A0" w:rsidRDefault="00880F0A">
            <w:pPr>
              <w:pStyle w:val="a5"/>
              <w:spacing w:line="271" w:lineRule="auto"/>
            </w:pPr>
            <w:r>
              <w:t>Администрация, педагогический коллектив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7FA" w14:textId="77777777" w:rsidR="00CB57A0" w:rsidRDefault="00880F0A" w:rsidP="00D37B49">
            <w:pPr>
              <w:pStyle w:val="a5"/>
              <w:spacing w:line="240" w:lineRule="auto"/>
              <w:jc w:val="center"/>
            </w:pPr>
            <w:r>
              <w:t>Февраль 2025</w:t>
            </w:r>
          </w:p>
        </w:tc>
      </w:tr>
    </w:tbl>
    <w:p w14:paraId="410B8992" w14:textId="77777777" w:rsidR="00CB57A0" w:rsidRDefault="00880F0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0E2D88B" wp14:editId="799A27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4" fillcolor="#FEFEFE" stroked="f"/>
            </w:pict>
          </mc:Fallback>
        </mc:AlternateContent>
      </w:r>
    </w:p>
    <w:p w14:paraId="72A98545" w14:textId="77777777" w:rsidR="00CB57A0" w:rsidRDefault="00CB57A0">
      <w:pPr>
        <w:spacing w:line="1" w:lineRule="exact"/>
      </w:pPr>
    </w:p>
    <w:sectPr w:rsidR="00CB57A0" w:rsidSect="00880F0A">
      <w:pgSz w:w="16840" w:h="11900" w:orient="landscape"/>
      <w:pgMar w:top="567" w:right="1196" w:bottom="289" w:left="595" w:header="100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E20B" w14:textId="77777777" w:rsidR="007D4525" w:rsidRDefault="00880F0A">
      <w:r>
        <w:separator/>
      </w:r>
    </w:p>
  </w:endnote>
  <w:endnote w:type="continuationSeparator" w:id="0">
    <w:p w14:paraId="30F9F4FB" w14:textId="77777777" w:rsidR="007D4525" w:rsidRDefault="008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2075" w14:textId="77777777" w:rsidR="00CB57A0" w:rsidRDefault="00CB57A0"/>
  </w:footnote>
  <w:footnote w:type="continuationSeparator" w:id="0">
    <w:p w14:paraId="03B1FF02" w14:textId="77777777" w:rsidR="00CB57A0" w:rsidRDefault="00CB5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D6B"/>
    <w:multiLevelType w:val="multilevel"/>
    <w:tmpl w:val="EA3A5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A0"/>
    <w:rsid w:val="00232B20"/>
    <w:rsid w:val="00751EA3"/>
    <w:rsid w:val="007D4525"/>
    <w:rsid w:val="008531A0"/>
    <w:rsid w:val="00880F0A"/>
    <w:rsid w:val="00AB60FA"/>
    <w:rsid w:val="00CA1FBD"/>
    <w:rsid w:val="00CB57A0"/>
    <w:rsid w:val="00D37B49"/>
    <w:rsid w:val="00E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DB06"/>
  <w15:docId w15:val="{1A8ACF37-7169-4792-B77C-2BCD8349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797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6D"/>
      <w:u w:val="none"/>
    </w:rPr>
  </w:style>
  <w:style w:type="paragraph" w:customStyle="1" w:styleId="1">
    <w:name w:val="Основной текст1"/>
    <w:basedOn w:val="a"/>
    <w:link w:val="a3"/>
    <w:pPr>
      <w:spacing w:after="280" w:line="288" w:lineRule="auto"/>
      <w:jc w:val="center"/>
    </w:pPr>
    <w:rPr>
      <w:rFonts w:ascii="Times New Roman" w:eastAsia="Times New Roman" w:hAnsi="Times New Roman" w:cs="Times New Roman"/>
      <w:b/>
      <w:bCs/>
      <w:color w:val="797979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color w:val="6D6D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Александра Валентиновна Шупенко</cp:lastModifiedBy>
  <cp:revision>5</cp:revision>
  <cp:lastPrinted>2025-01-31T07:51:00Z</cp:lastPrinted>
  <dcterms:created xsi:type="dcterms:W3CDTF">2025-01-29T11:07:00Z</dcterms:created>
  <dcterms:modified xsi:type="dcterms:W3CDTF">2025-01-31T07:58:00Z</dcterms:modified>
</cp:coreProperties>
</file>